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9" w:rsidRDefault="000C5D72" w:rsidP="002B1B0C">
      <w:pPr>
        <w:pStyle w:val="1"/>
        <w:numPr>
          <w:ilvl w:val="0"/>
          <w:numId w:val="0"/>
        </w:numPr>
        <w:spacing w:after="0" w:line="240" w:lineRule="auto"/>
        <w:ind w:right="0"/>
      </w:pPr>
      <w:bookmarkStart w:id="0" w:name="_GoBack"/>
      <w:r>
        <w:t>ЗАДАНИЯ</w:t>
      </w:r>
    </w:p>
    <w:p w:rsidR="00C56DD9" w:rsidRPr="002B1B0C" w:rsidRDefault="000C5D72" w:rsidP="002B1B0C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школьного этапа </w:t>
      </w: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t xml:space="preserve">олимпиады школьников по праву </w:t>
      </w:r>
      <w:r w:rsidR="00D32829" w:rsidRPr="002B1B0C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t>01</w:t>
      </w:r>
      <w:r w:rsidR="00496EF3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t>/201</w:t>
      </w:r>
      <w:r w:rsidR="00496EF3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="00D32829" w:rsidRPr="002B1B0C">
        <w:rPr>
          <w:rFonts w:ascii="Times New Roman" w:eastAsia="Times New Roman" w:hAnsi="Times New Roman" w:cs="Times New Roman"/>
          <w:b/>
          <w:sz w:val="18"/>
          <w:szCs w:val="18"/>
        </w:rPr>
        <w:t>у</w:t>
      </w: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t>чебный год</w:t>
      </w:r>
    </w:p>
    <w:p w:rsidR="00C56DD9" w:rsidRPr="002B1B0C" w:rsidRDefault="000C5D72" w:rsidP="002B1B0C">
      <w:pPr>
        <w:pStyle w:val="1"/>
        <w:spacing w:after="0" w:line="240" w:lineRule="auto"/>
        <w:ind w:left="0" w:right="0" w:hanging="211"/>
        <w:rPr>
          <w:sz w:val="18"/>
          <w:szCs w:val="18"/>
        </w:rPr>
      </w:pPr>
      <w:r w:rsidRPr="002B1B0C">
        <w:rPr>
          <w:sz w:val="18"/>
          <w:szCs w:val="18"/>
        </w:rPr>
        <w:t>КЛАСС</w:t>
      </w:r>
    </w:p>
    <w:p w:rsidR="00D32829" w:rsidRPr="002B1B0C" w:rsidRDefault="00D32829" w:rsidP="002B1B0C">
      <w:pPr>
        <w:tabs>
          <w:tab w:val="center" w:pos="2627"/>
          <w:tab w:val="right" w:pos="52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t xml:space="preserve">1.Основным законом </w:t>
      </w: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Российской Федерации является: </w:t>
      </w:r>
    </w:p>
    <w:p w:rsidR="00D32829" w:rsidRPr="002B1B0C" w:rsidRDefault="00D32829" w:rsidP="002B1B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D32829" w:rsidRPr="002B1B0C" w:rsidRDefault="00D32829" w:rsidP="002B1B0C">
      <w:pPr>
        <w:spacing w:after="0" w:line="240" w:lineRule="auto"/>
        <w:jc w:val="both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Конституция РФ.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Б.  </w:t>
      </w:r>
      <w:proofErr w:type="gramStart"/>
      <w:r w:rsidRPr="002B1B0C">
        <w:rPr>
          <w:rFonts w:ascii="Times New Roman" w:eastAsia="Times New Roman" w:hAnsi="Times New Roman" w:cs="Times New Roman"/>
          <w:sz w:val="18"/>
          <w:szCs w:val="18"/>
        </w:rPr>
        <w:t>Русская</w:t>
      </w:r>
      <w:proofErr w:type="gramEnd"/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 правда Ярослава Мудрого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В. Гражданский кодекс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Судебник 1550 года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отсутствует.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2. Символы государства: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флаг, герб, конституция.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Б.  герб, флаг, гимн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В. Красная площадь, Большой театр.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парламент, правительство.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отсутствует.</w:t>
      </w:r>
    </w:p>
    <w:p w:rsidR="00D32829" w:rsidRPr="002B1B0C" w:rsidRDefault="00D32829" w:rsidP="002B1B0C">
      <w:pPr>
        <w:spacing w:after="0" w:line="240" w:lineRule="auto"/>
        <w:rPr>
          <w:b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3. Какая птица изображена на Государственном гербе России? 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 сокол, 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Б.   орёл, 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В.  ворон,  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 филин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4. Официальное название нашего Отечества: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>А. Россия,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Б. Российская республика,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>В. Российская Федерация,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Г. Российская империя.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</w:p>
    <w:p w:rsidR="00D32829" w:rsidRPr="002B1B0C" w:rsidRDefault="00D32829" w:rsidP="002B1B0C">
      <w:pPr>
        <w:spacing w:after="0" w:line="240" w:lineRule="auto"/>
        <w:rPr>
          <w:b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5. Как называется международный правовой документ, определяющей права ребенка: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Конвенция ООН о правах ребенка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Б. Декларация о правах ребенка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В. Всеобщая декларация прав человека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Г. Конституция РФ Д. Верный ответ отсутствует.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</w:p>
    <w:p w:rsidR="00D32829" w:rsidRPr="002B1B0C" w:rsidRDefault="00D32829" w:rsidP="002B1B0C">
      <w:pPr>
        <w:spacing w:after="0" w:line="240" w:lineRule="auto"/>
        <w:rPr>
          <w:b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6. Глава государства, которого выбирают граждане России в порядке, определенном Конституцией.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Президент РФ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Б.  Директор школы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В. Правительство РФ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Мэр города Москвы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</w:t>
      </w:r>
    </w:p>
    <w:p w:rsidR="00D32829" w:rsidRPr="002B1B0C" w:rsidRDefault="00D32829" w:rsidP="002B1B0C">
      <w:pPr>
        <w:spacing w:after="0" w:line="240" w:lineRule="auto"/>
        <w:rPr>
          <w:b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7. Какое сочетание цветов на государственном флаге России: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синий, зеленый, красный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Б. белый, синий, красный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В. белый, синий, зеленый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красный, белый, желтый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Д. Верный ответ отсутствует 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</w:p>
    <w:p w:rsidR="00D32829" w:rsidRPr="002B1B0C" w:rsidRDefault="00D32829" w:rsidP="002B1B0C">
      <w:pPr>
        <w:spacing w:after="0" w:line="240" w:lineRule="auto"/>
        <w:rPr>
          <w:b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8. Главным законом о правах детей является Всеобщая декларация прав человека.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А. Да;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>Б. Нет</w:t>
      </w:r>
    </w:p>
    <w:p w:rsidR="00D32829" w:rsidRPr="002B1B0C" w:rsidRDefault="00D32829" w:rsidP="002B1B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</w:p>
    <w:p w:rsidR="00D32829" w:rsidRPr="002B1B0C" w:rsidRDefault="00D32829" w:rsidP="002B1B0C">
      <w:pPr>
        <w:spacing w:after="0" w:line="240" w:lineRule="auto"/>
        <w:jc w:val="both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9. Конвенция о правах ребенка признает, что каждый ребенок с момента рождения имеет право на жизнь и выбор места жительства.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Да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>Б. Нет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</w:pPr>
      <w:r w:rsidRPr="002B1B0C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lastRenderedPageBreak/>
        <w:t>Установите соответствие: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10.Между названием правового документа и древним государством, где он был принят: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Законы Ману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Б.  Законы царя Хаммурапи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В.  Законы XII таблиц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1.Древний Рим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2.Древняя Индия 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>3.Древний Вавилон</w:t>
      </w:r>
    </w:p>
    <w:p w:rsidR="00D32829" w:rsidRPr="002B1B0C" w:rsidRDefault="00D32829" w:rsidP="002B1B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D32829" w:rsidRPr="002B1B0C" w:rsidSect="00D32829">
          <w:type w:val="continuous"/>
          <w:pgSz w:w="11906" w:h="16838"/>
          <w:pgMar w:top="1138" w:right="1488" w:bottom="1141" w:left="958" w:header="720" w:footer="720" w:gutter="0"/>
          <w:cols w:num="2" w:space="720"/>
        </w:sectPr>
      </w:pP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11.  Конвенция о правах ребенка </w:t>
      </w:r>
    </w:p>
    <w:p w:rsidR="00D32829" w:rsidRPr="002B1B0C" w:rsidRDefault="00D32829" w:rsidP="002B1B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sz w:val="18"/>
          <w:szCs w:val="18"/>
        </w:rPr>
        <w:t xml:space="preserve">Благосостояние детей, защита их прав были настоятельной заботой ООН. Первым нормативным актом ООН, касающимся только прав детей, стала принятая Генеральной Ассамблеей в 1959 году Декларация прав ребенка. Отмечая двадцатую годовщину принятия Декларации прав ребенка, ООН провозгласила 1979 год Международным годом ребенка. Было принято предложение рассмотреть проект Конвенции о правах ребенка. Автором первоначального проекта был польский профессор-международник Адам Лопатка. Работа над текстом проекта Конвенции завершилась в 1989 году   и была одобрена Генеральной Ассамблеей ООН 20 ноября 1989 года. Конвенция о правах ребенка явилась первым и основным международно-правовым документом, в котором права ребенка рассматривались на уровне международного права.  26 января 1990 года началось подписание Конвенции. Для СССР Конвенция вступила в силу 15 сентября 1990 года. Конвенция о правах ребенка по существу является “великой хартией вольности” для детей и “мировой конституцией” прав ребенка - важнейшим документом в серии гарантирующих защиту прав человека.  Конвенция провозгласила, что “человечество обязано давать ребенку лучшее, что оно имеет”, гарантировать детям пользование всеми правами и свободами на их благо и благо общества.  </w:t>
      </w:r>
    </w:p>
    <w:p w:rsidR="00D32829" w:rsidRPr="002B1B0C" w:rsidRDefault="00D32829" w:rsidP="002B1B0C">
      <w:pPr>
        <w:spacing w:after="0" w:line="240" w:lineRule="auto"/>
        <w:jc w:val="both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i/>
          <w:sz w:val="18"/>
          <w:szCs w:val="18"/>
        </w:rPr>
        <w:t xml:space="preserve">Задание: </w:t>
      </w:r>
    </w:p>
    <w:p w:rsidR="00D32829" w:rsidRPr="002B1B0C" w:rsidRDefault="00D32829" w:rsidP="002B1B0C">
      <w:pPr>
        <w:numPr>
          <w:ilvl w:val="0"/>
          <w:numId w:val="1"/>
        </w:numPr>
        <w:spacing w:after="0" w:line="240" w:lineRule="auto"/>
        <w:ind w:left="0" w:hanging="360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i/>
          <w:sz w:val="18"/>
          <w:szCs w:val="18"/>
        </w:rPr>
        <w:t xml:space="preserve">Используя текст, назовите, когда была принята Конвенция о правах ребенка? </w:t>
      </w:r>
    </w:p>
    <w:p w:rsidR="00D32829" w:rsidRPr="002B1B0C" w:rsidRDefault="00D32829" w:rsidP="002B1B0C">
      <w:pPr>
        <w:numPr>
          <w:ilvl w:val="0"/>
          <w:numId w:val="1"/>
        </w:numPr>
        <w:spacing w:after="0" w:line="240" w:lineRule="auto"/>
        <w:ind w:left="0" w:hanging="360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i/>
          <w:sz w:val="18"/>
          <w:szCs w:val="18"/>
        </w:rPr>
        <w:t xml:space="preserve">Какова цель Конвенции о правах ребенка? </w:t>
      </w:r>
    </w:p>
    <w:p w:rsidR="00D32829" w:rsidRPr="002B1B0C" w:rsidRDefault="00D32829" w:rsidP="002B1B0C">
      <w:pPr>
        <w:numPr>
          <w:ilvl w:val="0"/>
          <w:numId w:val="1"/>
        </w:numPr>
        <w:spacing w:after="0" w:line="240" w:lineRule="auto"/>
        <w:ind w:left="0" w:hanging="360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i/>
          <w:sz w:val="18"/>
          <w:szCs w:val="18"/>
        </w:rPr>
        <w:t xml:space="preserve">Когда Конвенция вступила в силу в нашей стране? </w:t>
      </w:r>
    </w:p>
    <w:p w:rsidR="00D32829" w:rsidRPr="002B1B0C" w:rsidRDefault="00D32829" w:rsidP="002B1B0C">
      <w:pPr>
        <w:spacing w:after="0" w:line="240" w:lineRule="auto"/>
        <w:rPr>
          <w:sz w:val="18"/>
          <w:szCs w:val="18"/>
        </w:rPr>
      </w:pPr>
      <w:r w:rsidRPr="002B1B0C">
        <w:rPr>
          <w:rFonts w:ascii="Times New Roman" w:eastAsia="Times New Roman" w:hAnsi="Times New Roman" w:cs="Times New Roman"/>
          <w:i/>
          <w:sz w:val="18"/>
          <w:szCs w:val="18"/>
        </w:rPr>
        <w:t>Назовите не менее 3-х прав, которыми может воспользоваться ребенок?</w:t>
      </w:r>
    </w:p>
    <w:bookmarkEnd w:id="0"/>
    <w:p w:rsidR="00C56DD9" w:rsidRDefault="00C56DD9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5C1A28">
      <w:pPr>
        <w:spacing w:after="21" w:line="240" w:lineRule="auto"/>
      </w:pPr>
    </w:p>
    <w:p w:rsidR="005C1A28" w:rsidRPr="0022576D" w:rsidRDefault="005C1A28" w:rsidP="005C1A28">
      <w:pPr>
        <w:pStyle w:val="1"/>
        <w:numPr>
          <w:ilvl w:val="0"/>
          <w:numId w:val="0"/>
        </w:numPr>
        <w:spacing w:after="0" w:line="240" w:lineRule="auto"/>
        <w:rPr>
          <w:sz w:val="18"/>
          <w:szCs w:val="18"/>
        </w:rPr>
      </w:pPr>
      <w:r w:rsidRPr="0022576D">
        <w:rPr>
          <w:sz w:val="18"/>
          <w:szCs w:val="18"/>
        </w:rPr>
        <w:t>ЗАДАНИЯ</w:t>
      </w:r>
    </w:p>
    <w:p w:rsidR="005C1A28" w:rsidRPr="0022576D" w:rsidRDefault="005C1A28" w:rsidP="005C1A28">
      <w:pPr>
        <w:spacing w:after="0" w:line="240" w:lineRule="auto"/>
        <w:ind w:left="699"/>
        <w:jc w:val="center"/>
        <w:rPr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t>школьного этапа олимпиады школьников по праву 201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t>/201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t xml:space="preserve"> учебный год </w:t>
      </w:r>
    </w:p>
    <w:p w:rsidR="005C1A28" w:rsidRPr="0022576D" w:rsidRDefault="005C1A28" w:rsidP="005C1A28">
      <w:pPr>
        <w:pStyle w:val="1"/>
        <w:numPr>
          <w:ilvl w:val="0"/>
          <w:numId w:val="0"/>
        </w:numPr>
        <w:spacing w:after="0" w:line="240" w:lineRule="auto"/>
        <w:ind w:left="1068" w:right="0" w:hanging="211"/>
        <w:rPr>
          <w:sz w:val="18"/>
          <w:szCs w:val="18"/>
          <w:u w:val="none"/>
        </w:rPr>
      </w:pPr>
      <w:r>
        <w:rPr>
          <w:sz w:val="18"/>
          <w:szCs w:val="18"/>
        </w:rPr>
        <w:t xml:space="preserve">6 </w:t>
      </w:r>
      <w:r w:rsidRPr="0022576D">
        <w:rPr>
          <w:sz w:val="18"/>
          <w:szCs w:val="18"/>
        </w:rPr>
        <w:t>КЛАСС</w:t>
      </w:r>
    </w:p>
    <w:p w:rsidR="005C1A28" w:rsidRPr="0022576D" w:rsidRDefault="005C1A28" w:rsidP="005C1A28">
      <w:pPr>
        <w:spacing w:after="0" w:line="240" w:lineRule="auto"/>
        <w:ind w:right="45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t xml:space="preserve">1.Конституция Российской Федерации: </w:t>
      </w:r>
    </w:p>
    <w:p w:rsidR="005C1A28" w:rsidRPr="0022576D" w:rsidRDefault="005C1A28" w:rsidP="005C1A28">
      <w:pPr>
        <w:spacing w:after="0" w:line="240" w:lineRule="auto"/>
        <w:ind w:right="455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5C1A28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ind w:right="455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Документ, рассчитанный на перспективу; </w:t>
      </w:r>
    </w:p>
    <w:p w:rsidR="005C1A28" w:rsidRPr="0022576D" w:rsidRDefault="005C1A28" w:rsidP="005C1A28">
      <w:pPr>
        <w:spacing w:after="0" w:line="240" w:lineRule="auto"/>
        <w:ind w:right="455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Сборник статей;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Основной закон государства;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Всё вышеперечисленное; </w:t>
      </w:r>
    </w:p>
    <w:p w:rsidR="005C1A28" w:rsidRPr="0022576D" w:rsidRDefault="005C1A28" w:rsidP="005C1A28">
      <w:pPr>
        <w:spacing w:after="0" w:line="240" w:lineRule="auto"/>
        <w:rPr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отсутствует.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2. Символы государства: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Флаг;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Герб;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Гимн;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Всё вместе взятое; </w:t>
      </w:r>
    </w:p>
    <w:p w:rsidR="005C1A28" w:rsidRPr="0022576D" w:rsidRDefault="005C1A28" w:rsidP="005C1A28">
      <w:pPr>
        <w:spacing w:after="0" w:line="240" w:lineRule="auto"/>
        <w:rPr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отсутствует.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3. Какая птица изображена на Государственном гербе России? 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Сокол;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Орёл;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Ворон;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Филин; </w:t>
      </w:r>
    </w:p>
    <w:p w:rsidR="005C1A28" w:rsidRPr="0022576D" w:rsidRDefault="005C1A28" w:rsidP="005C1A28">
      <w:pPr>
        <w:spacing w:after="0" w:line="240" w:lineRule="auto"/>
        <w:rPr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отсутствует.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4. Внутренняя жизнь школы регулируется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Уголовным кодексом;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Уставом школы;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Семейным кодексом;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Конституцией; </w:t>
      </w:r>
    </w:p>
    <w:p w:rsidR="005C1A28" w:rsidRPr="0022576D" w:rsidRDefault="005C1A28" w:rsidP="005C1A28">
      <w:pPr>
        <w:spacing w:after="0" w:line="240" w:lineRule="auto"/>
        <w:rPr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отсутствует.</w:t>
      </w:r>
    </w:p>
    <w:p w:rsidR="005C1A28" w:rsidRPr="0022576D" w:rsidRDefault="005C1A28" w:rsidP="005C1A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5. Конституция Российской Федерации была принята: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10 декабря 1991 года;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12 декабря 1993 года;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12 июня 1993 года;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05 декабря 2008 года; </w:t>
      </w:r>
    </w:p>
    <w:p w:rsidR="005C1A28" w:rsidRPr="0022576D" w:rsidRDefault="005C1A28" w:rsidP="005C1A28">
      <w:pPr>
        <w:spacing w:after="0" w:line="240" w:lineRule="auto"/>
        <w:rPr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Д. 01 июля 1999 года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6. Конвенция о правах ребёнка была принята: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в 1946 г.;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в 1949 г.; </w:t>
      </w:r>
    </w:p>
    <w:p w:rsidR="005C1A28" w:rsidRPr="0022576D" w:rsidRDefault="005C1A28" w:rsidP="005C1A28">
      <w:pPr>
        <w:spacing w:after="0" w:line="240" w:lineRule="auto"/>
        <w:ind w:right="3511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в 1989 г.;  </w:t>
      </w:r>
    </w:p>
    <w:p w:rsidR="005C1A28" w:rsidRPr="0022576D" w:rsidRDefault="005C1A28" w:rsidP="005C1A28">
      <w:pPr>
        <w:spacing w:after="0" w:line="240" w:lineRule="auto"/>
        <w:ind w:right="3511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в 1990 г.;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Д. в 1945г.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7. Глава государства, которого выбирают граждане России в порядке, определенном Конституцией.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Президент РФ;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 Директор школы;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Правительство РФ;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Мэр города Канска;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Д. Верный ответ отсутствует. </w:t>
      </w:r>
    </w:p>
    <w:p w:rsidR="005C1A28" w:rsidRPr="0022576D" w:rsidRDefault="005C1A28" w:rsidP="005C1A28">
      <w:pPr>
        <w:spacing w:after="0" w:line="240" w:lineRule="auto"/>
        <w:ind w:right="1072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ind w:right="107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8. В Российской Федерации права ребёнка защищает </w:t>
      </w:r>
    </w:p>
    <w:p w:rsidR="005C1A28" w:rsidRPr="0022576D" w:rsidRDefault="005C1A28" w:rsidP="005C1A28">
      <w:pPr>
        <w:spacing w:after="0" w:line="240" w:lineRule="auto"/>
        <w:ind w:right="1072"/>
        <w:rPr>
          <w:rFonts w:ascii="Times New Roman" w:eastAsia="Times New Roman" w:hAnsi="Times New Roman" w:cs="Times New Roman"/>
          <w:b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ind w:right="1072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Уголовный кодекс;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Семейный кодекс;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Конституция РФ;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Г. Верно всё выше перечисленное;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Д. Верный ответ отсутствует.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9. Золотое правило морали  </w:t>
      </w:r>
    </w:p>
    <w:p w:rsidR="005C1A28" w:rsidRPr="0022576D" w:rsidRDefault="005C1A28" w:rsidP="005C1A28">
      <w:pPr>
        <w:spacing w:after="0" w:line="240" w:lineRule="auto"/>
        <w:ind w:right="40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а) правило, которое можно сформулировать как: «Относись к людям так, как хочешь, чтобы относились к тебе»;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б) правило, которое можно сформулировать как: «Не делайте другим того, чего не хотите себе».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Верно только А;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Верно только Б;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В. Оба высказывания верны;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Г. Оба высказывания неверны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>.</w:t>
      </w:r>
      <w:r w:rsidRPr="0022576D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t>Согласны ли Вы со следующими суждениями:</w:t>
      </w:r>
    </w:p>
    <w:p w:rsidR="005C1A28" w:rsidRPr="0022576D" w:rsidRDefault="005C1A28" w:rsidP="005C1A28">
      <w:pPr>
        <w:spacing w:after="0" w:line="240" w:lineRule="auto"/>
        <w:ind w:right="46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10. Автором первоначального проекта Конвенции о правах ребенка был польский профессор-международник А. Лопатка.  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Да.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Б. Нет</w:t>
      </w:r>
    </w:p>
    <w:p w:rsidR="005C1A28" w:rsidRPr="0022576D" w:rsidRDefault="005C1A28" w:rsidP="005C1A28">
      <w:pPr>
        <w:spacing w:after="0" w:line="240" w:lineRule="auto"/>
        <w:ind w:right="75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11. Референдум – всенародное голосование граждан по какому-либо вопросу государственной или общественной жизни.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Да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>Б. Нет</w:t>
      </w: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lastRenderedPageBreak/>
        <w:t>Установите соответствие:</w:t>
      </w: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12. Между названием правового документа и древним государством, где он был принят: </w:t>
      </w: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А. Законы Ману </w:t>
      </w: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Б.  Законы царя Хаммурапи </w:t>
      </w: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В.  Законы XII таблиц </w:t>
      </w: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1.Древний Рим </w:t>
      </w:r>
    </w:p>
    <w:p w:rsidR="005C1A28" w:rsidRPr="0022576D" w:rsidRDefault="005C1A28" w:rsidP="005C1A28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2.Древняя Индия 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>3.Древний Вавилон</w:t>
      </w: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sectPr w:rsidR="005C1A28" w:rsidRPr="0022576D" w:rsidSect="0022030B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22576D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b/>
          <w:i/>
          <w:sz w:val="18"/>
          <w:szCs w:val="18"/>
          <w:u w:val="single" w:color="000000"/>
        </w:rPr>
        <w:lastRenderedPageBreak/>
        <w:t>Прочтите текст и выполните задание:</w:t>
      </w:r>
    </w:p>
    <w:p w:rsidR="005C1A28" w:rsidRPr="0022576D" w:rsidRDefault="005C1A28" w:rsidP="005C1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13. Конвенция о правах ребенка </w:t>
      </w:r>
    </w:p>
    <w:p w:rsidR="005C1A28" w:rsidRPr="0022576D" w:rsidRDefault="005C1A28" w:rsidP="005C1A28">
      <w:pPr>
        <w:spacing w:after="0" w:line="240" w:lineRule="auto"/>
        <w:ind w:right="69"/>
        <w:jc w:val="both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Благосостояние детей, защита их прав были настоятельной заботой ООН. Первым нормативным актом ООН, касающимся только прав детей, стала принятая </w:t>
      </w:r>
    </w:p>
    <w:p w:rsidR="005C1A28" w:rsidRPr="0022576D" w:rsidRDefault="005C1A28" w:rsidP="005C1A28">
      <w:pPr>
        <w:spacing w:after="0" w:line="240" w:lineRule="auto"/>
        <w:ind w:right="62"/>
        <w:jc w:val="both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sz w:val="18"/>
          <w:szCs w:val="18"/>
        </w:rPr>
        <w:t xml:space="preserve">Генеральной Ассамблеей в 1959 году Декларация прав ребенка. Отмечая двадцатую годовщину принятия Декларации прав ребенка, ООН провозгласила 1979 год Международным годом ребенка. Было принято предложение рассмотреть проект Конвенции о правах ребенка. Автором первоначального проекта был польский профессор-международник Адам Лопатка. Работа над текстом проекта Конвенции завершилась в 1989 году   и была одобрена Генеральной Ассамблеей ООН 20 ноября 1989 года. Конвенция о правах ребенка явилась первым и основным международным правовым документом, в котором права ребенка рассматривались на уровне международного права.  26 января 1990 года началось подписание Конвенции. Для СССР Конвенция вступила в силу 15 сентября 1990 года. Конвенция о правах ребенка по существу является “великой хартией вольности” для детей и “мировой конституцией” прав ребенка - важнейшим документом в серии гарантирующих защиту прав человека.  Конвенция провозгласила, что “человечество обязано давать ребенку лучшее, что оно имеет”, гарантировать детям пользование всеми правами и свободами на их благо и благо общества.  </w:t>
      </w:r>
      <w:r w:rsidRPr="0022576D">
        <w:rPr>
          <w:rFonts w:ascii="Times New Roman" w:eastAsia="Times New Roman" w:hAnsi="Times New Roman" w:cs="Times New Roman"/>
          <w:i/>
          <w:sz w:val="18"/>
          <w:szCs w:val="18"/>
        </w:rPr>
        <w:t xml:space="preserve">Задание: </w:t>
      </w:r>
    </w:p>
    <w:p w:rsidR="005C1A28" w:rsidRPr="0022576D" w:rsidRDefault="005C1A28" w:rsidP="005C1A28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i/>
          <w:sz w:val="18"/>
          <w:szCs w:val="18"/>
        </w:rPr>
        <w:t xml:space="preserve">Используя текст, назовите, когда была принята Конвенция о правах ребенка? </w:t>
      </w:r>
    </w:p>
    <w:p w:rsidR="005C1A28" w:rsidRPr="0022576D" w:rsidRDefault="005C1A28" w:rsidP="005C1A28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i/>
          <w:sz w:val="18"/>
          <w:szCs w:val="18"/>
        </w:rPr>
        <w:t xml:space="preserve">Какова цель Конвенции о правах ребенка? </w:t>
      </w:r>
    </w:p>
    <w:p w:rsidR="005C1A28" w:rsidRPr="0022576D" w:rsidRDefault="005C1A28" w:rsidP="005C1A28">
      <w:pPr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18"/>
          <w:szCs w:val="18"/>
        </w:rPr>
      </w:pPr>
      <w:r w:rsidRPr="0022576D">
        <w:rPr>
          <w:rFonts w:ascii="Times New Roman" w:eastAsia="Times New Roman" w:hAnsi="Times New Roman" w:cs="Times New Roman"/>
          <w:i/>
          <w:sz w:val="18"/>
          <w:szCs w:val="18"/>
        </w:rPr>
        <w:t xml:space="preserve">Когда Конвенция вступила в силу в нашей стране? </w:t>
      </w:r>
    </w:p>
    <w:p w:rsidR="005C1A28" w:rsidRDefault="005C1A28" w:rsidP="005C1A28">
      <w:pPr>
        <w:spacing w:after="0" w:line="240" w:lineRule="auto"/>
      </w:pPr>
      <w:r w:rsidRPr="0022576D">
        <w:rPr>
          <w:rFonts w:ascii="Times New Roman" w:eastAsia="Times New Roman" w:hAnsi="Times New Roman" w:cs="Times New Roman"/>
          <w:i/>
          <w:sz w:val="18"/>
          <w:szCs w:val="18"/>
        </w:rPr>
        <w:t>Назовите не менее 5 прав, которыми может воспользоваться ребенок?</w:t>
      </w: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Pr="00864B9E" w:rsidRDefault="005C1A28" w:rsidP="005C1A28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64B9E">
        <w:rPr>
          <w:sz w:val="24"/>
          <w:szCs w:val="24"/>
        </w:rPr>
        <w:lastRenderedPageBreak/>
        <w:t>ЗАДАНИЯ</w:t>
      </w:r>
      <w:r w:rsidRPr="00864B9E">
        <w:rPr>
          <w:sz w:val="24"/>
          <w:szCs w:val="24"/>
          <w:u w:val="none"/>
        </w:rPr>
        <w:t xml:space="preserve"> </w:t>
      </w:r>
      <w:r w:rsidRPr="00864B9E">
        <w:rPr>
          <w:sz w:val="24"/>
          <w:szCs w:val="24"/>
        </w:rPr>
        <w:t>школьного этапа праву 201</w:t>
      </w:r>
      <w:r>
        <w:rPr>
          <w:sz w:val="24"/>
          <w:szCs w:val="24"/>
        </w:rPr>
        <w:t>8</w:t>
      </w:r>
      <w:r w:rsidRPr="00864B9E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864B9E">
        <w:rPr>
          <w:sz w:val="24"/>
          <w:szCs w:val="24"/>
        </w:rPr>
        <w:t xml:space="preserve"> учебный год </w:t>
      </w:r>
      <w:r>
        <w:rPr>
          <w:sz w:val="24"/>
          <w:szCs w:val="24"/>
        </w:rPr>
        <w:t>7 класс</w:t>
      </w:r>
    </w:p>
    <w:p w:rsidR="005C1A28" w:rsidRPr="00864B9E" w:rsidRDefault="005C1A28" w:rsidP="005C1A28">
      <w:pPr>
        <w:spacing w:after="0" w:line="240" w:lineRule="auto"/>
        <w:ind w:left="73"/>
        <w:jc w:val="center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Выберите правильный ответ (один или несколько)</w:t>
      </w: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>1. По общему правилу уголовная ответственность в РФ наступает: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5C1A28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с 18-ти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с 14-ти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 с 16-ти лет; Г. с 12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верный ответ отсутствует. </w:t>
      </w:r>
    </w:p>
    <w:p w:rsidR="005C1A28" w:rsidRPr="00864B9E" w:rsidRDefault="005C1A28" w:rsidP="005C1A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jc w:val="both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Основные неимущественные и имущественные права родителей и детей сформулированы: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в Гражданском кодексе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в Конституции РФ; 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в Семейном кодексе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в Трудовом кодексе;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верный ответ отсутствует </w:t>
      </w:r>
    </w:p>
    <w:p w:rsidR="005C1A28" w:rsidRPr="00864B9E" w:rsidRDefault="005C1A28" w:rsidP="005C1A28">
      <w:pPr>
        <w:spacing w:after="0" w:line="240" w:lineRule="auto"/>
        <w:ind w:right="71"/>
        <w:jc w:val="both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В соответствии с положениями Конвенции о правах ребенка ООН 1989 года ребенком не считается человек, достигший: </w:t>
      </w:r>
    </w:p>
    <w:p w:rsidR="005C1A28" w:rsidRPr="00864B9E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6-ти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10-ти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18-ти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14-ти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16-ти лет </w:t>
      </w:r>
    </w:p>
    <w:p w:rsidR="005C1A28" w:rsidRPr="00864B9E" w:rsidRDefault="005C1A28" w:rsidP="005C1A28">
      <w:pPr>
        <w:spacing w:after="0" w:line="240" w:lineRule="auto"/>
        <w:ind w:right="895"/>
        <w:rPr>
          <w:rFonts w:ascii="Times New Roman" w:eastAsia="Times New Roman" w:hAnsi="Times New Roman" w:cs="Times New Roman"/>
          <w:b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right="895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Законными представителями несовершеннолетнего являются: </w:t>
      </w:r>
    </w:p>
    <w:p w:rsidR="005C1A28" w:rsidRPr="00864B9E" w:rsidRDefault="005C1A28" w:rsidP="005C1A28">
      <w:pPr>
        <w:spacing w:after="0" w:line="240" w:lineRule="auto"/>
        <w:ind w:right="895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Родители; 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опекуны;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попечители;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усыновители;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все вышеперечисленные. </w:t>
      </w:r>
    </w:p>
    <w:p w:rsidR="005C1A28" w:rsidRPr="00864B9E" w:rsidRDefault="005C1A28" w:rsidP="005C1A28">
      <w:pPr>
        <w:spacing w:after="0" w:line="240" w:lineRule="auto"/>
        <w:ind w:left="-1702" w:right="10203"/>
        <w:rPr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left="-1702" w:right="10203"/>
        <w:rPr>
          <w:sz w:val="24"/>
          <w:szCs w:val="24"/>
        </w:r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 форме правления государства могут быть </w:t>
      </w:r>
    </w:p>
    <w:p w:rsidR="005C1A28" w:rsidRPr="00864B9E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демократическими;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Б. монархическими;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федеративными;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республиканскими;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верный ответ отсутствует. </w:t>
      </w:r>
    </w:p>
    <w:p w:rsidR="005C1A28" w:rsidRPr="00864B9E" w:rsidRDefault="005C1A28" w:rsidP="005C1A28">
      <w:pPr>
        <w:spacing w:after="0" w:line="240" w:lineRule="auto"/>
        <w:ind w:right="1061"/>
        <w:rPr>
          <w:rFonts w:ascii="Times New Roman" w:eastAsia="Times New Roman" w:hAnsi="Times New Roman" w:cs="Times New Roman"/>
          <w:b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right="1061"/>
        <w:rPr>
          <w:rFonts w:ascii="Times New Roman" w:eastAsia="Times New Roman" w:hAnsi="Times New Roman" w:cs="Times New Roman"/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Исполнительную власть в Российской Федерации осуществляет: 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5C1A28" w:rsidRPr="00864B9E" w:rsidRDefault="005C1A28" w:rsidP="005C1A28">
      <w:pPr>
        <w:spacing w:after="0" w:line="240" w:lineRule="auto"/>
        <w:ind w:right="1061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right="1061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Президент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Кабинет министров;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Правительство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Парламент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верный ответ отсутствует. </w:t>
      </w:r>
    </w:p>
    <w:p w:rsidR="005C1A28" w:rsidRPr="00864B9E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Конституция РФ была принята: </w:t>
      </w:r>
    </w:p>
    <w:p w:rsidR="005C1A28" w:rsidRPr="00864B9E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10 декабря 1991 года;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12 декабря 1991 года;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10 декабря 1993 года;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12 декабря 1993 года;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верный ответ отсутствует. </w:t>
      </w:r>
    </w:p>
    <w:p w:rsidR="005C1A28" w:rsidRPr="00864B9E" w:rsidRDefault="005C1A28" w:rsidP="005C1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Учащиеся школы могут создать свою детскую общественную организацию по достижении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8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10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12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14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16 лет.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Что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не является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признаком государства: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А. суверенитет;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наличие территории и населения; </w:t>
      </w:r>
    </w:p>
    <w:p w:rsidR="005C1A28" w:rsidRPr="00864B9E" w:rsidRDefault="005C1A28" w:rsidP="005C1A28">
      <w:pPr>
        <w:spacing w:after="0" w:line="240" w:lineRule="auto"/>
        <w:ind w:right="3755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наличие аппарата управления; Г. наличие публичной власти; Д. верный ответ отсутствует.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10. Омбудсменом называют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А. главу детской организации в Швеции;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адвоката в Германии; </w:t>
      </w:r>
    </w:p>
    <w:p w:rsidR="005C1A28" w:rsidRPr="00864B9E" w:rsidRDefault="005C1A28" w:rsidP="005C1A28">
      <w:pPr>
        <w:spacing w:after="0" w:line="240" w:lineRule="auto"/>
        <w:ind w:right="702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уполномоченного по правам ребенка в ряде государств; Г. депутата парламента в Испании; Д. верный ответ отсутствует.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11. В соответствии с Федеральным законом  РФ «Об образовании» обучение детей в образовательных учреждениях начинается по достижении ими возраста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пяти лет шести месяцев;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шести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шести лет шести месяцев;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семи лет;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>Д. восьми лет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12. Сколько субъектов входят в состав </w:t>
      </w:r>
      <w:proofErr w:type="gramStart"/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proofErr w:type="gramEnd"/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Федерации?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89;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86;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 79;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Г. 83;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Д. верный ответ отсутствует.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13. Государственная власть в Российской Федерации осуществляется на основе разделения </w:t>
      </w:r>
      <w:proofErr w:type="gramStart"/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А. законодательную, распределительную, судебную;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законодательную, исполнительную, судебную; </w:t>
      </w:r>
    </w:p>
    <w:p w:rsidR="005C1A28" w:rsidRPr="00864B9E" w:rsidRDefault="005C1A28" w:rsidP="005C1A28">
      <w:pPr>
        <w:spacing w:after="0" w:line="240" w:lineRule="auto"/>
        <w:ind w:right="587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gramStart"/>
      <w:r w:rsidRPr="00864B9E">
        <w:rPr>
          <w:rFonts w:ascii="Times New Roman" w:eastAsia="Times New Roman" w:hAnsi="Times New Roman" w:cs="Times New Roman"/>
          <w:sz w:val="24"/>
          <w:szCs w:val="24"/>
        </w:rPr>
        <w:t>исполнительную</w:t>
      </w:r>
      <w:proofErr w:type="gramEnd"/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, распределительную, судебную; Г. законодательную, распределительную, исполнительную; Д. верный ответ отсутствует.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14. Детским фондом ООН является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А. ЮНЕСКО;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ЮНИСЕФ;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«Детские сердца»; </w:t>
      </w:r>
    </w:p>
    <w:p w:rsidR="005C1A28" w:rsidRPr="00864B9E" w:rsidRDefault="005C1A28" w:rsidP="005C1A28">
      <w:pPr>
        <w:spacing w:after="0" w:line="240" w:lineRule="auto"/>
        <w:ind w:right="3506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Г. Национальный детский фонд; Д. верный ответ отсутствует.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15. Правила дорожного движения устанавливаются </w:t>
      </w:r>
    </w:p>
    <w:p w:rsidR="005C1A28" w:rsidRPr="00864B9E" w:rsidRDefault="005C1A28" w:rsidP="005C1A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Законом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Указом Президента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Постановлением Правительства РФ;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Министерством ОВД;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верный ответ отсутствует. </w:t>
      </w:r>
    </w:p>
    <w:p w:rsidR="005C1A28" w:rsidRPr="00864B9E" w:rsidRDefault="005C1A28" w:rsidP="005C1A28">
      <w:pPr>
        <w:spacing w:line="240" w:lineRule="auto"/>
        <w:ind w:left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left="6"/>
        <w:jc w:val="center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lastRenderedPageBreak/>
        <w:t>Согласны ли Вы со следующими суждениями:</w:t>
      </w: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>16. Для выяснения личности представителями органов правопорядка несовершеннолетнего могут задержать не более</w:t>
      </w:r>
      <w:proofErr w:type="gramStart"/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чем на 3 часа. </w:t>
      </w:r>
    </w:p>
    <w:p w:rsidR="005C1A28" w:rsidRPr="00864B9E" w:rsidRDefault="005C1A28" w:rsidP="005C1A28">
      <w:pPr>
        <w:spacing w:after="0" w:line="240" w:lineRule="auto"/>
        <w:ind w:right="2529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                 А. Да                                 Б. Нет.   </w:t>
      </w:r>
    </w:p>
    <w:p w:rsidR="005C1A28" w:rsidRPr="00864B9E" w:rsidRDefault="005C1A28" w:rsidP="005C1A28">
      <w:pPr>
        <w:spacing w:after="0" w:line="240" w:lineRule="auto"/>
        <w:ind w:left="-1702" w:right="10203"/>
        <w:rPr>
          <w:sz w:val="24"/>
          <w:szCs w:val="24"/>
        </w:rPr>
      </w:pP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b/>
          <w:sz w:val="24"/>
          <w:szCs w:val="24"/>
        </w:rPr>
        <w:t xml:space="preserve">17.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опросе органами полиции несовершеннолетнего задержанного, не достигшего 16-летнего возраста, присутствие педагога является обязательным.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А. Да                                Б. Нет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18. </w:t>
      </w: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Установите соответствие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Между датами и событиями: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1A28" w:rsidRPr="00864B9E" w:rsidRDefault="005C1A28" w:rsidP="005C1A28">
      <w:pPr>
        <w:spacing w:after="0" w:line="240" w:lineRule="auto"/>
        <w:ind w:left="12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left="122"/>
        <w:jc w:val="center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>СОБЫТИЕ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1A28" w:rsidRPr="00864B9E" w:rsidRDefault="005C1A28" w:rsidP="005C1A2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День Российского государственного флага  </w:t>
      </w:r>
    </w:p>
    <w:p w:rsidR="005C1A28" w:rsidRPr="00864B9E" w:rsidRDefault="005C1A28" w:rsidP="005C1A2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день прав ребенка </w:t>
      </w:r>
    </w:p>
    <w:p w:rsidR="005C1A28" w:rsidRPr="00864B9E" w:rsidRDefault="005C1A28" w:rsidP="005C1A2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День России </w:t>
      </w:r>
    </w:p>
    <w:p w:rsidR="005C1A28" w:rsidRPr="00864B9E" w:rsidRDefault="005C1A28" w:rsidP="005C1A2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день прав человека </w:t>
      </w:r>
    </w:p>
    <w:p w:rsidR="005C1A28" w:rsidRPr="00864B9E" w:rsidRDefault="005C1A28" w:rsidP="005C1A28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День Конституции </w:t>
      </w:r>
    </w:p>
    <w:p w:rsidR="005C1A28" w:rsidRPr="00864B9E" w:rsidRDefault="005C1A28" w:rsidP="005C1A28">
      <w:pPr>
        <w:spacing w:after="0" w:line="240" w:lineRule="auto"/>
        <w:ind w:left="117"/>
        <w:jc w:val="center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>ДАТА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1A28" w:rsidRPr="00864B9E" w:rsidRDefault="005C1A28" w:rsidP="005C1A28">
      <w:pPr>
        <w:spacing w:after="0" w:line="240" w:lineRule="auto"/>
        <w:ind w:left="11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А. 20 ноября </w:t>
      </w:r>
    </w:p>
    <w:p w:rsidR="005C1A28" w:rsidRPr="00864B9E" w:rsidRDefault="005C1A28" w:rsidP="005C1A28">
      <w:pPr>
        <w:spacing w:after="0" w:line="240" w:lineRule="auto"/>
        <w:ind w:left="11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10 декабря </w:t>
      </w:r>
    </w:p>
    <w:p w:rsidR="005C1A28" w:rsidRPr="00864B9E" w:rsidRDefault="005C1A28" w:rsidP="005C1A28">
      <w:pPr>
        <w:spacing w:after="0" w:line="240" w:lineRule="auto"/>
        <w:ind w:left="11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12 декабря </w:t>
      </w:r>
    </w:p>
    <w:p w:rsidR="005C1A28" w:rsidRPr="00864B9E" w:rsidRDefault="005C1A28" w:rsidP="005C1A28">
      <w:pPr>
        <w:spacing w:after="0" w:line="240" w:lineRule="auto"/>
        <w:ind w:left="11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Г. 12 июня </w:t>
      </w:r>
    </w:p>
    <w:p w:rsidR="005C1A28" w:rsidRPr="00864B9E" w:rsidRDefault="005C1A28" w:rsidP="005C1A28">
      <w:pPr>
        <w:spacing w:after="0" w:line="240" w:lineRule="auto"/>
        <w:ind w:left="11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Д. 22 августа </w:t>
      </w:r>
    </w:p>
    <w:p w:rsidR="005C1A28" w:rsidRPr="00864B9E" w:rsidRDefault="005C1A28" w:rsidP="005C1A28">
      <w:pPr>
        <w:spacing w:after="0" w:line="240" w:lineRule="auto"/>
        <w:ind w:left="111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B9176E">
          <w:type w:val="continuous"/>
          <w:pgSz w:w="11906" w:h="16838"/>
          <w:pgMar w:top="720" w:right="720" w:bottom="720" w:left="720" w:header="720" w:footer="720" w:gutter="0"/>
          <w:cols w:num="2" w:space="282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left="111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19. Между правовыми статусами человека и их определениями </w:t>
      </w:r>
    </w:p>
    <w:p w:rsidR="005C1A28" w:rsidRPr="00864B9E" w:rsidRDefault="005C1A28" w:rsidP="005C1A28">
      <w:pPr>
        <w:spacing w:after="0" w:line="240" w:lineRule="auto"/>
        <w:ind w:right="101"/>
        <w:jc w:val="center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</w:t>
      </w:r>
    </w:p>
    <w:p w:rsidR="005C1A28" w:rsidRPr="00864B9E" w:rsidRDefault="005C1A28" w:rsidP="005C1A28">
      <w:pPr>
        <w:spacing w:after="0" w:line="240" w:lineRule="auto"/>
        <w:ind w:left="5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1. Человек, политические взгляды которого радикально расходятся с </w:t>
      </w:r>
      <w:proofErr w:type="gramStart"/>
      <w:r w:rsidRPr="00864B9E">
        <w:rPr>
          <w:rFonts w:ascii="Times New Roman" w:eastAsia="Times New Roman" w:hAnsi="Times New Roman" w:cs="Times New Roman"/>
          <w:sz w:val="24"/>
          <w:szCs w:val="24"/>
        </w:rPr>
        <w:t>господствующими</w:t>
      </w:r>
      <w:proofErr w:type="gramEnd"/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в стране его проживания. </w:t>
      </w:r>
    </w:p>
    <w:p w:rsidR="005C1A28" w:rsidRPr="00864B9E" w:rsidRDefault="005C1A28" w:rsidP="005C1A28">
      <w:pPr>
        <w:spacing w:after="0" w:line="240" w:lineRule="auto"/>
        <w:ind w:left="5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2.Гражданин РФ, не по своей воле </w:t>
      </w:r>
    </w:p>
    <w:p w:rsidR="005C1A28" w:rsidRPr="00864B9E" w:rsidRDefault="005C1A28" w:rsidP="005C1A28">
      <w:pPr>
        <w:spacing w:after="0" w:line="240" w:lineRule="auto"/>
        <w:ind w:left="5" w:right="89"/>
        <w:rPr>
          <w:sz w:val="24"/>
          <w:szCs w:val="24"/>
        </w:rPr>
      </w:pPr>
      <w:proofErr w:type="gramStart"/>
      <w:r w:rsidRPr="00864B9E">
        <w:rPr>
          <w:rFonts w:ascii="Times New Roman" w:eastAsia="Times New Roman" w:hAnsi="Times New Roman" w:cs="Times New Roman"/>
          <w:sz w:val="24"/>
          <w:szCs w:val="24"/>
        </w:rPr>
        <w:t>уехавший</w:t>
      </w:r>
      <w:proofErr w:type="gramEnd"/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с места постоянного жительства 3. Лицо, принадлежащее на правовой основе к определенному государству </w:t>
      </w:r>
    </w:p>
    <w:p w:rsidR="005C1A28" w:rsidRPr="00864B9E" w:rsidRDefault="005C1A28" w:rsidP="005C1A28">
      <w:pPr>
        <w:numPr>
          <w:ilvl w:val="0"/>
          <w:numId w:val="4"/>
        </w:numPr>
        <w:spacing w:after="0" w:line="240" w:lineRule="auto"/>
        <w:ind w:right="5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>Лицо, прибывшее в страну на постоянное место жительства либо на временную работу</w:t>
      </w:r>
      <w:r w:rsidRPr="00864B9E">
        <w:rPr>
          <w:rFonts w:ascii="Arial" w:eastAsia="Arial" w:hAnsi="Arial" w:cs="Arial"/>
          <w:sz w:val="24"/>
          <w:szCs w:val="24"/>
        </w:rPr>
        <w:t xml:space="preserve"> </w:t>
      </w:r>
    </w:p>
    <w:p w:rsidR="005C1A28" w:rsidRPr="00864B9E" w:rsidRDefault="005C1A28" w:rsidP="005C1A28">
      <w:pPr>
        <w:numPr>
          <w:ilvl w:val="0"/>
          <w:numId w:val="4"/>
        </w:numPr>
        <w:spacing w:after="0" w:line="240" w:lineRule="auto"/>
        <w:ind w:right="5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Лицо, покинувшее свою страну по </w:t>
      </w:r>
      <w:proofErr w:type="spellStart"/>
      <w:r w:rsidRPr="00864B9E">
        <w:rPr>
          <w:rFonts w:ascii="Times New Roman" w:eastAsia="Times New Roman" w:hAnsi="Times New Roman" w:cs="Times New Roman"/>
          <w:sz w:val="24"/>
          <w:szCs w:val="24"/>
        </w:rPr>
        <w:t>какимлибо</w:t>
      </w:r>
      <w:proofErr w:type="spellEnd"/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обстоятельствам: из-за войны или преследований по национальности, убежден</w:t>
      </w:r>
      <w:r>
        <w:rPr>
          <w:rFonts w:ascii="Times New Roman" w:eastAsia="Times New Roman" w:hAnsi="Times New Roman" w:cs="Times New Roman"/>
          <w:sz w:val="24"/>
          <w:szCs w:val="24"/>
        </w:rPr>
        <w:t>иям, отношению к религии и т.д.</w:t>
      </w:r>
    </w:p>
    <w:p w:rsidR="005C1A28" w:rsidRPr="00864B9E" w:rsidRDefault="005C1A28" w:rsidP="005C1A28">
      <w:pPr>
        <w:spacing w:after="0" w:line="240" w:lineRule="auto"/>
        <w:ind w:left="5" w:right="5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ПРАВОВОЙ СТАТУС </w:t>
      </w:r>
    </w:p>
    <w:p w:rsidR="005C1A28" w:rsidRPr="00864B9E" w:rsidRDefault="005C1A28" w:rsidP="005C1A28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  <w:sectPr w:rsidR="005C1A28" w:rsidRPr="00864B9E" w:rsidSect="003F2D87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left="2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 иммигрант </w:t>
      </w:r>
    </w:p>
    <w:p w:rsidR="005C1A28" w:rsidRPr="00864B9E" w:rsidRDefault="005C1A28" w:rsidP="005C1A28">
      <w:pPr>
        <w:spacing w:after="0" w:line="240" w:lineRule="auto"/>
        <w:ind w:left="2" w:right="380"/>
        <w:rPr>
          <w:rFonts w:ascii="Times New Roman" w:eastAsia="Times New Roman" w:hAnsi="Times New Roman" w:cs="Times New Roman"/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Б. беженец </w:t>
      </w:r>
    </w:p>
    <w:p w:rsidR="005C1A28" w:rsidRPr="00864B9E" w:rsidRDefault="005C1A28" w:rsidP="005C1A28">
      <w:pPr>
        <w:spacing w:after="0" w:line="240" w:lineRule="auto"/>
        <w:ind w:left="2" w:right="380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В. гражданин </w:t>
      </w:r>
    </w:p>
    <w:p w:rsidR="005C1A28" w:rsidRPr="00864B9E" w:rsidRDefault="005C1A28" w:rsidP="005C1A28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lastRenderedPageBreak/>
        <w:t>Г. вынужденный переселенец</w:t>
      </w:r>
    </w:p>
    <w:p w:rsidR="005C1A28" w:rsidRPr="00864B9E" w:rsidRDefault="005C1A28" w:rsidP="005C1A28">
      <w:pPr>
        <w:spacing w:after="0" w:line="240" w:lineRule="auto"/>
        <w:ind w:left="2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Д. диссидент </w:t>
      </w:r>
    </w:p>
    <w:p w:rsidR="005C1A28" w:rsidRPr="00864B9E" w:rsidRDefault="005C1A28" w:rsidP="005C1A28">
      <w:pPr>
        <w:spacing w:after="0" w:line="240" w:lineRule="auto"/>
        <w:rPr>
          <w:sz w:val="24"/>
          <w:szCs w:val="24"/>
        </w:rPr>
        <w:sectPr w:rsidR="005C1A28" w:rsidRPr="00864B9E" w:rsidSect="00B9176E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64B9E" w:rsidRDefault="005C1A28" w:rsidP="005C1A28">
      <w:pPr>
        <w:spacing w:after="0" w:line="240" w:lineRule="auto"/>
        <w:ind w:left="405"/>
        <w:jc w:val="center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lastRenderedPageBreak/>
        <w:t>Решите задачи</w:t>
      </w: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C1A28" w:rsidRPr="00864B9E" w:rsidRDefault="005C1A28" w:rsidP="005C1A28">
      <w:pPr>
        <w:spacing w:after="32" w:line="240" w:lineRule="auto"/>
        <w:ind w:right="2143"/>
        <w:jc w:val="both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864B9E">
        <w:rPr>
          <w:b/>
          <w:sz w:val="24"/>
          <w:szCs w:val="24"/>
        </w:rPr>
        <w:t xml:space="preserve"> 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Родители 15-летнего Антона собирались на избирательный 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участок с целью участия в выборах депутатов в Государственную Думу Федерального Собрания РФ. Антон попросил родителей взять его с собой для участия в голосовании, однако получил отказ с их стороны. «Ты еще несовершеннолетний, Антон». «Ну и что? Я – гражданин РФ и имею паспорт – поэтому имею право голосовать!»- отвечал Антон. </w:t>
      </w:r>
    </w:p>
    <w:p w:rsidR="005C1A28" w:rsidRPr="00864B9E" w:rsidRDefault="005C1A28" w:rsidP="005C1A28">
      <w:pPr>
        <w:spacing w:after="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Вопрос: Прав ли Антон? Ответ мотивируйте. </w:t>
      </w:r>
    </w:p>
    <w:p w:rsidR="005C1A28" w:rsidRPr="00864B9E" w:rsidRDefault="005C1A28" w:rsidP="005C1A28">
      <w:pPr>
        <w:spacing w:after="19" w:line="240" w:lineRule="auto"/>
        <w:ind w:right="2149"/>
        <w:jc w:val="both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Тринадцатилетняя Раиса потеряла мобильный телефон.  </w:t>
      </w:r>
      <w:r w:rsidRPr="00864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Бабушка подарила ей на день рождения пять тысяч рублей, чтобы она купила телефон.  </w:t>
      </w:r>
    </w:p>
    <w:p w:rsidR="005C1A28" w:rsidRPr="00864B9E" w:rsidRDefault="005C1A28" w:rsidP="005C1A28">
      <w:pPr>
        <w:spacing w:after="18" w:line="240" w:lineRule="auto"/>
        <w:rPr>
          <w:sz w:val="24"/>
          <w:szCs w:val="24"/>
        </w:rPr>
      </w:pPr>
      <w:r w:rsidRPr="00864B9E">
        <w:rPr>
          <w:rFonts w:ascii="Times New Roman" w:eastAsia="Times New Roman" w:hAnsi="Times New Roman" w:cs="Times New Roman"/>
          <w:sz w:val="24"/>
          <w:szCs w:val="24"/>
        </w:rPr>
        <w:t xml:space="preserve">            Может ли Раиса самостоятельно купить телефон? Ответ обоснуйте.</w:t>
      </w:r>
    </w:p>
    <w:p w:rsidR="005C1A28" w:rsidRDefault="005C1A28" w:rsidP="005C1A28">
      <w:pPr>
        <w:pStyle w:val="1"/>
        <w:numPr>
          <w:ilvl w:val="0"/>
          <w:numId w:val="0"/>
        </w:numPr>
        <w:spacing w:line="240" w:lineRule="auto"/>
      </w:pPr>
      <w:r>
        <w:lastRenderedPageBreak/>
        <w:t>ЗАДАНИЯ</w:t>
      </w:r>
    </w:p>
    <w:p w:rsidR="005C1A28" w:rsidRDefault="005C1A28" w:rsidP="005C1A28">
      <w:pPr>
        <w:spacing w:after="0" w:line="240" w:lineRule="auto"/>
        <w:ind w:right="69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школьного этапа олимпиады школьников по праву 2018/2019 учебный год</w:t>
      </w:r>
    </w:p>
    <w:p w:rsidR="005C1A28" w:rsidRPr="003E38E2" w:rsidRDefault="005C1A28" w:rsidP="005C1A28">
      <w:pPr>
        <w:spacing w:after="0" w:line="240" w:lineRule="auto"/>
        <w:ind w:right="692"/>
        <w:jc w:val="center"/>
        <w:rPr>
          <w:b/>
        </w:rPr>
      </w:pPr>
      <w:r w:rsidRPr="003E38E2">
        <w:rPr>
          <w:b/>
        </w:rPr>
        <w:t>8 КЛАСС.</w:t>
      </w:r>
    </w:p>
    <w:p w:rsidR="005C1A28" w:rsidRPr="00821619" w:rsidRDefault="005C1A28" w:rsidP="005C1A28">
      <w:pPr>
        <w:spacing w:after="0" w:line="258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t>1.</w:t>
      </w:r>
      <w:r w:rsidRPr="00821619">
        <w:rPr>
          <w:rFonts w:ascii="Times New Roman" w:eastAsia="Times New Roman" w:hAnsi="Times New Roman" w:cs="Times New Roman"/>
        </w:rPr>
        <w:t xml:space="preserve"> </w:t>
      </w:r>
      <w:r w:rsidRPr="00821619">
        <w:rPr>
          <w:rFonts w:ascii="Times New Roman" w:eastAsia="Times New Roman" w:hAnsi="Times New Roman" w:cs="Times New Roman"/>
          <w:b/>
        </w:rPr>
        <w:t xml:space="preserve">Этот орган был учрежден по Указу Петра I 290 лет назад. Петр I говорил о нем «Сей </w:t>
      </w:r>
      <w:proofErr w:type="gramStart"/>
      <w:r w:rsidRPr="00821619">
        <w:rPr>
          <w:rFonts w:ascii="Times New Roman" w:eastAsia="Times New Roman" w:hAnsi="Times New Roman" w:cs="Times New Roman"/>
          <w:b/>
        </w:rPr>
        <w:t>чин—яко</w:t>
      </w:r>
      <w:proofErr w:type="gramEnd"/>
      <w:r w:rsidRPr="00821619">
        <w:rPr>
          <w:rFonts w:ascii="Times New Roman" w:eastAsia="Times New Roman" w:hAnsi="Times New Roman" w:cs="Times New Roman"/>
          <w:b/>
        </w:rPr>
        <w:t xml:space="preserve"> око наше». О каком органе идет речь?</w:t>
      </w:r>
      <w:r w:rsidRPr="00821619">
        <w:rPr>
          <w:rFonts w:ascii="Times New Roman" w:hAnsi="Times New Roman" w:cs="Times New Roman"/>
        </w:rPr>
        <w:t xml:space="preserve">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5C1A28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полиция;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Сенат;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В. прокуратура;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Г. Синод; Д. верный ответ отсутствует</w:t>
      </w:r>
    </w:p>
    <w:p w:rsidR="005C1A28" w:rsidRPr="00821619" w:rsidRDefault="005C1A28" w:rsidP="005C1A28">
      <w:pPr>
        <w:spacing w:after="0" w:line="269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</w:sectPr>
      </w:pPr>
    </w:p>
    <w:p w:rsidR="005C1A28" w:rsidRPr="00821619" w:rsidRDefault="005C1A28" w:rsidP="005C1A28">
      <w:pPr>
        <w:spacing w:after="0" w:line="269" w:lineRule="auto"/>
        <w:rPr>
          <w:rFonts w:ascii="Times New Roman" w:eastAsia="Times New Roman" w:hAnsi="Times New Roman" w:cs="Times New Roman"/>
          <w:b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2. Какой титул носили правители Руси до Ивана Грозного? </w:t>
      </w:r>
    </w:p>
    <w:p w:rsidR="005C1A28" w:rsidRPr="00821619" w:rsidRDefault="005C1A28" w:rsidP="005C1A28">
      <w:pPr>
        <w:spacing w:after="0" w:line="269" w:lineRule="auto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:rsidR="005C1A28" w:rsidRPr="00821619" w:rsidRDefault="005C1A28" w:rsidP="005C1A28">
      <w:pPr>
        <w:spacing w:after="0" w:line="269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царь;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князь;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Великий князь;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воевода;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Д. верный ответ отсутствует.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3. Конституция РФ была принята: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10 декабря 1991 года;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05 декабря  1991 года;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12 июня 1993 года;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12 декабря 1993 года;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Д. верный ответ отсутствует.</w:t>
      </w:r>
    </w:p>
    <w:p w:rsidR="005C1A28" w:rsidRPr="00821619" w:rsidRDefault="005C1A28" w:rsidP="005C1A28">
      <w:pPr>
        <w:spacing w:after="0" w:line="280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</w:sectPr>
      </w:pPr>
    </w:p>
    <w:p w:rsidR="005C1A28" w:rsidRPr="00821619" w:rsidRDefault="005C1A28" w:rsidP="005C1A28">
      <w:pPr>
        <w:spacing w:after="0" w:line="280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4. В соответствии с Конституцией РФ полная дееспособность наступает </w:t>
      </w:r>
      <w:proofErr w:type="gramStart"/>
      <w:r w:rsidRPr="00821619">
        <w:rPr>
          <w:rFonts w:ascii="Times New Roman" w:eastAsia="Times New Roman" w:hAnsi="Times New Roman" w:cs="Times New Roman"/>
          <w:b/>
        </w:rPr>
        <w:t>в</w:t>
      </w:r>
      <w:proofErr w:type="gramEnd"/>
      <w:r w:rsidRPr="00821619">
        <w:rPr>
          <w:rFonts w:ascii="Times New Roman" w:eastAsia="Times New Roman" w:hAnsi="Times New Roman" w:cs="Times New Roman"/>
          <w:b/>
        </w:rPr>
        <w:t xml:space="preserve">: </w:t>
      </w:r>
    </w:p>
    <w:p w:rsidR="005C1A28" w:rsidRPr="00821619" w:rsidRDefault="005C1A28" w:rsidP="005C1A28">
      <w:pPr>
        <w:tabs>
          <w:tab w:val="left" w:pos="49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А. 14 лет; </w:t>
      </w:r>
    </w:p>
    <w:p w:rsidR="005C1A28" w:rsidRPr="00821619" w:rsidRDefault="005C1A28" w:rsidP="005C1A28">
      <w:pPr>
        <w:tabs>
          <w:tab w:val="left" w:pos="49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16 лет; </w:t>
      </w:r>
      <w:r w:rsidRPr="00821619">
        <w:rPr>
          <w:rFonts w:ascii="Times New Roman" w:eastAsia="Times New Roman" w:hAnsi="Times New Roman" w:cs="Times New Roman"/>
        </w:rPr>
        <w:tab/>
      </w:r>
    </w:p>
    <w:p w:rsidR="005C1A28" w:rsidRPr="00821619" w:rsidRDefault="005C1A28" w:rsidP="005C1A28">
      <w:pPr>
        <w:spacing w:after="0" w:line="240" w:lineRule="auto"/>
        <w:ind w:right="6415"/>
        <w:rPr>
          <w:rFonts w:ascii="Times New Roman" w:eastAsia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18 лет; </w:t>
      </w:r>
    </w:p>
    <w:p w:rsidR="005C1A28" w:rsidRPr="00821619" w:rsidRDefault="005C1A28" w:rsidP="005C1A28">
      <w:pPr>
        <w:spacing w:after="0" w:line="240" w:lineRule="auto"/>
        <w:ind w:right="6415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Г. 21год; </w:t>
      </w:r>
    </w:p>
    <w:p w:rsidR="005C1A28" w:rsidRPr="00821619" w:rsidRDefault="005C1A28" w:rsidP="005C1A28">
      <w:pPr>
        <w:spacing w:after="0" w:line="240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Д. верный ответ отсутствует.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t xml:space="preserve">5. Государственная Дума избирается сроком </w:t>
      </w:r>
      <w:proofErr w:type="gramStart"/>
      <w:r w:rsidRPr="00821619">
        <w:rPr>
          <w:rFonts w:ascii="Times New Roman" w:eastAsia="Times New Roman" w:hAnsi="Times New Roman" w:cs="Times New Roman"/>
          <w:b/>
        </w:rPr>
        <w:t>на</w:t>
      </w:r>
      <w:proofErr w:type="gramEnd"/>
      <w:r w:rsidRPr="00821619">
        <w:rPr>
          <w:rFonts w:ascii="Times New Roman" w:eastAsia="Times New Roman" w:hAnsi="Times New Roman" w:cs="Times New Roman"/>
          <w:b/>
        </w:rPr>
        <w:t xml:space="preserve">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три года;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четыре года;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пять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шесть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Д. верный ответ отсутствует.</w:t>
      </w:r>
    </w:p>
    <w:p w:rsidR="005C1A28" w:rsidRPr="00821619" w:rsidRDefault="005C1A28" w:rsidP="005C1A28">
      <w:pPr>
        <w:spacing w:after="0" w:line="277" w:lineRule="auto"/>
        <w:ind w:right="300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277" w:lineRule="auto"/>
        <w:ind w:right="300"/>
        <w:rPr>
          <w:rFonts w:ascii="Times New Roman" w:eastAsia="Times New Roman" w:hAnsi="Times New Roman" w:cs="Times New Roman"/>
          <w:b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6. Какие виды уголовных наказаний могут быть назначены несовершеннолетним? </w:t>
      </w:r>
    </w:p>
    <w:p w:rsidR="005C1A28" w:rsidRPr="00821619" w:rsidRDefault="005C1A28" w:rsidP="005C1A28">
      <w:pPr>
        <w:spacing w:after="0" w:line="277" w:lineRule="auto"/>
        <w:ind w:right="30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 w:line="277" w:lineRule="auto"/>
        <w:ind w:right="30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лишение свободы;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ограничение свободы;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арест;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принудительные работы;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Д. верный ответ отсутствует. </w:t>
      </w:r>
    </w:p>
    <w:p w:rsidR="005C1A28" w:rsidRPr="00821619" w:rsidRDefault="005C1A28" w:rsidP="005C1A28">
      <w:pPr>
        <w:spacing w:after="0" w:line="311" w:lineRule="auto"/>
        <w:ind w:right="2208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311" w:lineRule="auto"/>
        <w:ind w:right="2208"/>
        <w:rPr>
          <w:rFonts w:ascii="Times New Roman" w:eastAsia="Times New Roman" w:hAnsi="Times New Roman" w:cs="Times New Roman"/>
          <w:b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7. В Российской Федерации брачный возраст устанавливается </w:t>
      </w:r>
      <w:proofErr w:type="gramStart"/>
      <w:r w:rsidRPr="00821619">
        <w:rPr>
          <w:rFonts w:ascii="Times New Roman" w:eastAsia="Times New Roman" w:hAnsi="Times New Roman" w:cs="Times New Roman"/>
          <w:b/>
        </w:rPr>
        <w:t>в</w:t>
      </w:r>
      <w:proofErr w:type="gramEnd"/>
      <w:r w:rsidRPr="00821619">
        <w:rPr>
          <w:rFonts w:ascii="Times New Roman" w:eastAsia="Times New Roman" w:hAnsi="Times New Roman" w:cs="Times New Roman"/>
          <w:b/>
        </w:rPr>
        <w:t xml:space="preserve">: </w:t>
      </w:r>
    </w:p>
    <w:p w:rsidR="005C1A28" w:rsidRPr="00821619" w:rsidRDefault="005C1A28" w:rsidP="005C1A28">
      <w:pPr>
        <w:spacing w:after="0" w:line="311" w:lineRule="auto"/>
        <w:ind w:right="2208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 w:line="311" w:lineRule="auto"/>
        <w:ind w:right="2208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четырнадцать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пятнадцать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шестнадцать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восемнадцать;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Д. верный ответ отсутствует.</w:t>
      </w:r>
    </w:p>
    <w:p w:rsidR="005C1A28" w:rsidRPr="00821619" w:rsidRDefault="005C1A28" w:rsidP="005C1A28">
      <w:pPr>
        <w:spacing w:after="0" w:line="313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313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>8. Какие формы воспитания детей, оставшихся без попечения родителей, существуют в РФ</w:t>
      </w:r>
      <w:r w:rsidRPr="00821619">
        <w:rPr>
          <w:rFonts w:ascii="Times New Roman" w:eastAsia="Times New Roman" w:hAnsi="Times New Roman" w:cs="Times New Roman"/>
        </w:rPr>
        <w:t xml:space="preserve">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усыновление (удочерение);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патронатная семья;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опека (попечительство);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приемная семья;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Д. все вышеперечисленные. </w:t>
      </w:r>
    </w:p>
    <w:p w:rsidR="005C1A28" w:rsidRPr="00821619" w:rsidRDefault="005C1A28" w:rsidP="005C1A28">
      <w:pPr>
        <w:spacing w:after="0" w:line="316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316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9. По общему правилу заключение трудового договора допускается с лицами, достигшими возраста: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десяти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четырнадцати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шестнадцати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восемнадцати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Д. верный ответ отсутствует. </w:t>
      </w:r>
    </w:p>
    <w:p w:rsidR="005C1A28" w:rsidRPr="00821619" w:rsidRDefault="005C1A28" w:rsidP="005C1A28">
      <w:pPr>
        <w:spacing w:after="0" w:line="312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312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10. Какие субъекты РФ входят в состав Российской федерации: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автономный край;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республика;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район;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область;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Д. верный ответ отсутствует.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11. Помилование в Российской Федерации осуществляет: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Президент РФ;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Конституционный суд РФ; </w:t>
      </w:r>
    </w:p>
    <w:p w:rsidR="005C1A28" w:rsidRPr="00821619" w:rsidRDefault="005C1A28" w:rsidP="005C1A28">
      <w:pPr>
        <w:spacing w:after="0" w:line="313" w:lineRule="auto"/>
        <w:ind w:right="1293"/>
        <w:rPr>
          <w:rFonts w:ascii="Times New Roman" w:eastAsia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Государственная Дума Федерального Собрания РФ; </w:t>
      </w:r>
    </w:p>
    <w:p w:rsidR="005C1A28" w:rsidRPr="00821619" w:rsidRDefault="005C1A28" w:rsidP="005C1A28">
      <w:pPr>
        <w:spacing w:after="0" w:line="313" w:lineRule="auto"/>
        <w:ind w:right="1293"/>
        <w:rPr>
          <w:rFonts w:ascii="Times New Roman" w:eastAsia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>Г. Совет Федерации Федерального Собрания РФ;</w:t>
      </w:r>
    </w:p>
    <w:p w:rsidR="005C1A28" w:rsidRPr="00821619" w:rsidRDefault="005C1A28" w:rsidP="005C1A28">
      <w:pPr>
        <w:spacing w:after="0" w:line="313" w:lineRule="auto"/>
        <w:ind w:right="1293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 Д. верный ответ отсутствует. </w:t>
      </w:r>
    </w:p>
    <w:p w:rsidR="005C1A28" w:rsidRPr="00821619" w:rsidRDefault="005C1A28" w:rsidP="005C1A28">
      <w:pPr>
        <w:spacing w:after="0" w:line="315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315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12. Уголовной ответственности подлежит лицо, достигшее ко времени совершения преступления: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двенадцати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четырнадцати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шестнадцати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восемнадцати лет;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Д. верный ответ отсутствует. </w:t>
      </w:r>
    </w:p>
    <w:p w:rsidR="005C1A28" w:rsidRPr="00821619" w:rsidRDefault="005C1A28" w:rsidP="005C1A28">
      <w:pPr>
        <w:spacing w:after="0" w:line="316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316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13. Для несовершеннолетних работников устанавливается ежегодный оплачиваемый отпуск продолжительностью: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24 рабочих дня;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31 календарный день;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28 календарных дней;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40 календарных дней;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Д. верный ответ отсутствует.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14. Соучастниками преступления </w:t>
      </w:r>
      <w:r w:rsidRPr="00821619">
        <w:rPr>
          <w:rFonts w:ascii="Times New Roman" w:eastAsia="Times New Roman" w:hAnsi="Times New Roman" w:cs="Times New Roman"/>
        </w:rPr>
        <w:t>признаются</w:t>
      </w:r>
      <w:r w:rsidRPr="00821619">
        <w:rPr>
          <w:rFonts w:ascii="Times New Roman" w:eastAsia="Times New Roman" w:hAnsi="Times New Roman" w:cs="Times New Roman"/>
          <w:b/>
        </w:rPr>
        <w:t xml:space="preserve">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организатор;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исполнитель;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пособник;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подстрекатель;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Д. все вышеперечисленные. </w:t>
      </w:r>
    </w:p>
    <w:p w:rsidR="005C1A28" w:rsidRPr="00821619" w:rsidRDefault="005C1A28" w:rsidP="005C1A28">
      <w:pPr>
        <w:spacing w:after="0" w:line="294" w:lineRule="auto"/>
        <w:rPr>
          <w:rFonts w:ascii="Times New Roman" w:eastAsia="Times New Roman" w:hAnsi="Times New Roman" w:cs="Times New Roman"/>
          <w:b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</w:p>
    <w:p w:rsidR="005C1A28" w:rsidRPr="00821619" w:rsidRDefault="005C1A28" w:rsidP="005C1A28">
      <w:pPr>
        <w:spacing w:after="0" w:line="294" w:lineRule="auto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</w:rPr>
        <w:lastRenderedPageBreak/>
        <w:t xml:space="preserve">15. Способность гражданина своими действиями приобретать и осуществлять права, создавать для себя обязанности и исполнять их называется: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А. правоспособностью;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дееспособностью;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В. </w:t>
      </w:r>
      <w:proofErr w:type="spellStart"/>
      <w:r w:rsidRPr="00821619">
        <w:rPr>
          <w:rFonts w:ascii="Times New Roman" w:eastAsia="Times New Roman" w:hAnsi="Times New Roman" w:cs="Times New Roman"/>
        </w:rPr>
        <w:t>деликтоспособностью</w:t>
      </w:r>
      <w:proofErr w:type="spellEnd"/>
      <w:r w:rsidRPr="00821619">
        <w:rPr>
          <w:rFonts w:ascii="Times New Roman" w:eastAsia="Times New Roman" w:hAnsi="Times New Roman" w:cs="Times New Roman"/>
        </w:rPr>
        <w:t xml:space="preserve">; </w:t>
      </w:r>
    </w:p>
    <w:p w:rsidR="005C1A28" w:rsidRPr="00821619" w:rsidRDefault="005C1A28" w:rsidP="005C1A28">
      <w:pPr>
        <w:spacing w:after="0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lastRenderedPageBreak/>
        <w:t xml:space="preserve">Г. </w:t>
      </w:r>
      <w:proofErr w:type="spellStart"/>
      <w:r w:rsidRPr="00821619">
        <w:rPr>
          <w:rFonts w:ascii="Times New Roman" w:eastAsia="Times New Roman" w:hAnsi="Times New Roman" w:cs="Times New Roman"/>
        </w:rPr>
        <w:t>правосубъектностью</w:t>
      </w:r>
      <w:proofErr w:type="spellEnd"/>
      <w:r w:rsidRPr="00821619">
        <w:rPr>
          <w:rFonts w:ascii="Times New Roman" w:eastAsia="Times New Roman" w:hAnsi="Times New Roman" w:cs="Times New Roman"/>
        </w:rPr>
        <w:t xml:space="preserve">; 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</w:rPr>
        <w:sectPr w:rsidR="005C1A28" w:rsidRPr="00821619" w:rsidSect="0082161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299"/>
        </w:sectPr>
      </w:pPr>
      <w:r w:rsidRPr="00821619">
        <w:rPr>
          <w:rFonts w:ascii="Times New Roman" w:eastAsia="Times New Roman" w:hAnsi="Times New Roman" w:cs="Times New Roman"/>
        </w:rPr>
        <w:t>Д. верный ответ отсутствует</w:t>
      </w:r>
    </w:p>
    <w:p w:rsidR="005C1A28" w:rsidRPr="00821619" w:rsidRDefault="005C1A28" w:rsidP="005C1A28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821619">
        <w:rPr>
          <w:rFonts w:ascii="Times New Roman" w:eastAsia="Times New Roman" w:hAnsi="Times New Roman" w:cs="Times New Roman"/>
        </w:rPr>
        <w:lastRenderedPageBreak/>
        <w:t>.</w:t>
      </w: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>Установите соответствие</w:t>
      </w:r>
      <w:r w:rsidRPr="0082161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C1A28" w:rsidRPr="00821619" w:rsidRDefault="005C1A28" w:rsidP="005C1A28">
      <w:pPr>
        <w:spacing w:after="0"/>
        <w:ind w:right="103"/>
        <w:jc w:val="both"/>
        <w:rPr>
          <w:rFonts w:ascii="Times New Roman" w:eastAsia="Times New Roman" w:hAnsi="Times New Roman" w:cs="Times New Roman"/>
          <w:b/>
          <w:i/>
          <w:u w:val="single" w:color="000000"/>
        </w:rPr>
      </w:pP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>16. Между видами правоотношений и конкретными</w:t>
      </w:r>
      <w:r w:rsidRPr="00821619">
        <w:rPr>
          <w:rFonts w:ascii="Times New Roman" w:eastAsia="Times New Roman" w:hAnsi="Times New Roman" w:cs="Times New Roman"/>
          <w:b/>
          <w:i/>
        </w:rPr>
        <w:t xml:space="preserve"> </w:t>
      </w: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>ситуациями</w:t>
      </w:r>
    </w:p>
    <w:p w:rsidR="005C1A28" w:rsidRPr="00821619" w:rsidRDefault="005C1A28" w:rsidP="005C1A28">
      <w:pPr>
        <w:spacing w:after="0"/>
        <w:ind w:right="103"/>
        <w:jc w:val="both"/>
        <w:rPr>
          <w:rFonts w:ascii="Times New Roman" w:eastAsia="Times New Roman" w:hAnsi="Times New Roman" w:cs="Times New Roman"/>
          <w:b/>
          <w:i/>
          <w:u w:val="single" w:color="000000"/>
        </w:rPr>
      </w:pPr>
      <w:r w:rsidRPr="00821619">
        <w:rPr>
          <w:rFonts w:ascii="Times New Roman" w:eastAsia="Times New Roman" w:hAnsi="Times New Roman" w:cs="Times New Roman"/>
        </w:rPr>
        <w:t>Виды правоотношений                                                                                                    Ситуация</w:t>
      </w:r>
    </w:p>
    <w:p w:rsidR="005C1A28" w:rsidRPr="00821619" w:rsidRDefault="005C1A28" w:rsidP="005C1A28">
      <w:pPr>
        <w:spacing w:after="0"/>
        <w:ind w:left="2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А. гражданские;                                 1. Оля Иванова получила в органах ЗАГС свидетельство о рождении дочери</w:t>
      </w:r>
    </w:p>
    <w:p w:rsidR="005C1A28" w:rsidRPr="00821619" w:rsidRDefault="005C1A28" w:rsidP="005C1A28">
      <w:pPr>
        <w:spacing w:after="0" w:line="277" w:lineRule="auto"/>
        <w:ind w:left="2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Б. административные;                      2. Дарья </w:t>
      </w:r>
      <w:proofErr w:type="spellStart"/>
      <w:r w:rsidRPr="00821619">
        <w:rPr>
          <w:rFonts w:ascii="Times New Roman" w:eastAsia="Times New Roman" w:hAnsi="Times New Roman" w:cs="Times New Roman"/>
        </w:rPr>
        <w:t>Крутова</w:t>
      </w:r>
      <w:proofErr w:type="spellEnd"/>
      <w:r w:rsidRPr="00821619">
        <w:rPr>
          <w:rFonts w:ascii="Times New Roman" w:eastAsia="Times New Roman" w:hAnsi="Times New Roman" w:cs="Times New Roman"/>
        </w:rPr>
        <w:t xml:space="preserve"> была признана автором романа «Я одна» </w:t>
      </w:r>
    </w:p>
    <w:p w:rsidR="005C1A28" w:rsidRPr="00821619" w:rsidRDefault="005C1A28" w:rsidP="005C1A28">
      <w:pPr>
        <w:spacing w:after="0"/>
        <w:ind w:left="2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В. трудовые;                                      3. Супруги Смирновы заключили соглашение об уплате алиментов.</w:t>
      </w:r>
    </w:p>
    <w:p w:rsidR="005C1A28" w:rsidRPr="00821619" w:rsidRDefault="005C1A28" w:rsidP="005C1A28">
      <w:pPr>
        <w:spacing w:after="0" w:line="277" w:lineRule="auto"/>
        <w:ind w:left="2" w:right="103"/>
        <w:jc w:val="both"/>
        <w:rPr>
          <w:rFonts w:ascii="Times New Roman" w:eastAsia="Times New Roman" w:hAnsi="Times New Roman" w:cs="Times New Roman"/>
          <w:b/>
          <w:i/>
          <w:u w:val="single" w:color="000000"/>
        </w:rPr>
      </w:pPr>
      <w:r w:rsidRPr="00821619">
        <w:rPr>
          <w:rFonts w:ascii="Times New Roman" w:eastAsia="Times New Roman" w:hAnsi="Times New Roman" w:cs="Times New Roman"/>
        </w:rPr>
        <w:t>Г. семейные.                                      4. Кате Петровой после съемок фильма предоставили отпуск.</w:t>
      </w:r>
    </w:p>
    <w:p w:rsidR="005C1A28" w:rsidRPr="00821619" w:rsidRDefault="005C1A28" w:rsidP="005C1A28">
      <w:pPr>
        <w:spacing w:after="0"/>
        <w:ind w:right="103"/>
        <w:jc w:val="both"/>
        <w:rPr>
          <w:rFonts w:ascii="Times New Roman" w:eastAsia="Times New Roman" w:hAnsi="Times New Roman" w:cs="Times New Roman"/>
          <w:b/>
          <w:i/>
          <w:u w:val="single" w:color="000000"/>
        </w:rPr>
      </w:pP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>17. Между правами детей и их видами</w:t>
      </w:r>
    </w:p>
    <w:p w:rsidR="005C1A28" w:rsidRPr="00821619" w:rsidRDefault="005C1A28" w:rsidP="005C1A28">
      <w:pPr>
        <w:spacing w:after="0"/>
        <w:ind w:right="103"/>
        <w:jc w:val="both"/>
        <w:rPr>
          <w:rFonts w:ascii="Times New Roman" w:eastAsia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>Виды прав детей                                                                                                           Права детей</w:t>
      </w:r>
    </w:p>
    <w:p w:rsidR="005C1A28" w:rsidRPr="00821619" w:rsidRDefault="005C1A28" w:rsidP="005C1A28">
      <w:pPr>
        <w:spacing w:after="0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Имущественные права;                                                                            А. право распоряжаться стипендией; </w:t>
      </w:r>
    </w:p>
    <w:p w:rsidR="005C1A28" w:rsidRPr="00821619" w:rsidRDefault="005C1A28" w:rsidP="005C1A28">
      <w:pPr>
        <w:spacing w:after="0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Неимущественные права.                                                                        Б. право на защиту своих прав; </w:t>
      </w:r>
    </w:p>
    <w:p w:rsidR="005C1A28" w:rsidRPr="00821619" w:rsidRDefault="005C1A28" w:rsidP="005C1A28">
      <w:pPr>
        <w:spacing w:after="0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В. право выражать свое мнение; </w:t>
      </w:r>
    </w:p>
    <w:p w:rsidR="005C1A28" w:rsidRPr="00821619" w:rsidRDefault="005C1A28" w:rsidP="005C1A28">
      <w:pPr>
        <w:spacing w:after="0" w:line="267" w:lineRule="auto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Г. право на имущество, полученное в дар; </w:t>
      </w:r>
    </w:p>
    <w:p w:rsidR="005C1A28" w:rsidRPr="00821619" w:rsidRDefault="005C1A28" w:rsidP="005C1A28">
      <w:pPr>
        <w:spacing w:after="0" w:line="275" w:lineRule="auto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Д. право на общение с близкими родственниками; </w:t>
      </w:r>
    </w:p>
    <w:p w:rsidR="005C1A28" w:rsidRPr="00821619" w:rsidRDefault="005C1A28" w:rsidP="005C1A28">
      <w:pPr>
        <w:spacing w:after="0"/>
        <w:ind w:left="2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Е. право на получение содержания от своих родителей. </w:t>
      </w:r>
    </w:p>
    <w:p w:rsidR="005C1A28" w:rsidRPr="00821619" w:rsidRDefault="005C1A28" w:rsidP="005C1A28">
      <w:pPr>
        <w:spacing w:after="0"/>
        <w:ind w:right="104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>Вставьте пропущенные слова</w:t>
      </w:r>
      <w:r w:rsidRPr="00821619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C1A28" w:rsidRPr="00821619" w:rsidRDefault="005C1A28" w:rsidP="005C1A28">
      <w:pPr>
        <w:spacing w:after="0" w:line="265" w:lineRule="auto"/>
        <w:ind w:left="2" w:right="105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>18.</w:t>
      </w:r>
      <w:r w:rsidRPr="00821619">
        <w:rPr>
          <w:rFonts w:ascii="Times New Roman" w:eastAsia="Tahoma" w:hAnsi="Times New Roman" w:cs="Times New Roman"/>
        </w:rPr>
        <w:t xml:space="preserve"> </w:t>
      </w:r>
      <w:r w:rsidRPr="00821619">
        <w:rPr>
          <w:rFonts w:ascii="Times New Roman" w:eastAsia="Times New Roman" w:hAnsi="Times New Roman" w:cs="Times New Roman"/>
        </w:rPr>
        <w:t xml:space="preserve">Российская Федерация - _________ есть демократическое _____________ правовое государство с ________________ формой правления. </w:t>
      </w:r>
    </w:p>
    <w:p w:rsidR="005C1A28" w:rsidRPr="00821619" w:rsidRDefault="005C1A28" w:rsidP="005C1A28">
      <w:pPr>
        <w:spacing w:after="0" w:line="309" w:lineRule="auto"/>
        <w:ind w:left="2" w:right="107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 xml:space="preserve">19. </w:t>
      </w:r>
      <w:r w:rsidRPr="00821619">
        <w:rPr>
          <w:rFonts w:ascii="Times New Roman" w:eastAsia="Times New Roman" w:hAnsi="Times New Roman" w:cs="Times New Roman"/>
        </w:rPr>
        <w:t xml:space="preserve">Российская Федерация состоит из __________, краев, _________, городов федерального значения, автономной области, автономных _______ - равноправных субъектов Российской Федерации. </w:t>
      </w:r>
    </w:p>
    <w:p w:rsidR="005C1A28" w:rsidRPr="00821619" w:rsidRDefault="005C1A28" w:rsidP="005C1A28">
      <w:pPr>
        <w:spacing w:after="0" w:line="283" w:lineRule="auto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 xml:space="preserve">20. </w:t>
      </w:r>
      <w:r w:rsidRPr="00821619">
        <w:rPr>
          <w:rFonts w:ascii="Times New Roman" w:eastAsia="Times New Roman" w:hAnsi="Times New Roman" w:cs="Times New Roman"/>
          <w:b/>
          <w:i/>
          <w:u w:val="single" w:color="000000"/>
        </w:rPr>
        <w:tab/>
      </w:r>
      <w:r w:rsidRPr="00821619">
        <w:rPr>
          <w:rFonts w:ascii="Times New Roman" w:eastAsia="Times New Roman" w:hAnsi="Times New Roman" w:cs="Times New Roman"/>
        </w:rPr>
        <w:t xml:space="preserve">Несовершеннолетнего </w:t>
      </w:r>
      <w:r w:rsidRPr="00821619">
        <w:rPr>
          <w:rFonts w:ascii="Times New Roman" w:eastAsia="Times New Roman" w:hAnsi="Times New Roman" w:cs="Times New Roman"/>
        </w:rPr>
        <w:tab/>
        <w:t xml:space="preserve">Николая </w:t>
      </w:r>
      <w:r w:rsidRPr="00821619">
        <w:rPr>
          <w:rFonts w:ascii="Times New Roman" w:eastAsia="Times New Roman" w:hAnsi="Times New Roman" w:cs="Times New Roman"/>
        </w:rPr>
        <w:tab/>
        <w:t xml:space="preserve">Грачева </w:t>
      </w:r>
      <w:r w:rsidRPr="00821619">
        <w:rPr>
          <w:rFonts w:ascii="Times New Roman" w:eastAsia="Times New Roman" w:hAnsi="Times New Roman" w:cs="Times New Roman"/>
        </w:rPr>
        <w:tab/>
        <w:t xml:space="preserve">объявили </w:t>
      </w:r>
      <w:r w:rsidRPr="00821619">
        <w:rPr>
          <w:rFonts w:ascii="Times New Roman" w:eastAsia="Times New Roman" w:hAnsi="Times New Roman" w:cs="Times New Roman"/>
        </w:rPr>
        <w:tab/>
        <w:t xml:space="preserve"> эмансипированным.  </w:t>
      </w:r>
    </w:p>
    <w:p w:rsidR="005C1A28" w:rsidRPr="00821619" w:rsidRDefault="005C1A28" w:rsidP="005C1A28">
      <w:pPr>
        <w:spacing w:after="0" w:line="279" w:lineRule="auto"/>
        <w:ind w:right="449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i/>
        </w:rPr>
        <w:t xml:space="preserve">Напишите 3 основания для признания несовершеннолетнего полностью </w:t>
      </w:r>
      <w:proofErr w:type="gramStart"/>
      <w:r w:rsidRPr="00821619">
        <w:rPr>
          <w:rFonts w:ascii="Times New Roman" w:eastAsia="Times New Roman" w:hAnsi="Times New Roman" w:cs="Times New Roman"/>
          <w:i/>
        </w:rPr>
        <w:t>дееспособным</w:t>
      </w:r>
      <w:proofErr w:type="gramEnd"/>
      <w:r w:rsidRPr="00821619">
        <w:rPr>
          <w:rFonts w:ascii="Times New Roman" w:eastAsia="Times New Roman" w:hAnsi="Times New Roman" w:cs="Times New Roman"/>
          <w:i/>
        </w:rPr>
        <w:t xml:space="preserve"> (эмансипированным). </w:t>
      </w:r>
    </w:p>
    <w:p w:rsidR="005C1A28" w:rsidRPr="00821619" w:rsidRDefault="005C1A28" w:rsidP="005C1A28">
      <w:pPr>
        <w:tabs>
          <w:tab w:val="center" w:pos="9645"/>
        </w:tabs>
        <w:spacing w:after="0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i/>
        </w:rPr>
        <w:t xml:space="preserve"> </w:t>
      </w:r>
      <w:r w:rsidRPr="00821619">
        <w:rPr>
          <w:rFonts w:ascii="Times New Roman" w:eastAsia="Times New Roman" w:hAnsi="Times New Roman" w:cs="Times New Roman"/>
          <w:b/>
          <w:u w:val="single" w:color="000000"/>
        </w:rPr>
        <w:t xml:space="preserve">21. </w:t>
      </w:r>
      <w:r w:rsidRPr="00821619">
        <w:rPr>
          <w:rFonts w:ascii="Times New Roman" w:eastAsia="Times New Roman" w:hAnsi="Times New Roman" w:cs="Times New Roman"/>
        </w:rPr>
        <w:t xml:space="preserve">Сотрудники полиции нашли на Ярославском вокзале </w:t>
      </w:r>
      <w:r w:rsidRPr="00821619">
        <w:rPr>
          <w:rFonts w:ascii="Times New Roman" w:eastAsia="Times New Roman" w:hAnsi="Times New Roman" w:cs="Times New Roman"/>
          <w:b/>
        </w:rPr>
        <w:t xml:space="preserve"> </w:t>
      </w:r>
      <w:r w:rsidRPr="00821619">
        <w:rPr>
          <w:rFonts w:ascii="Times New Roman" w:eastAsia="Times New Roman" w:hAnsi="Times New Roman" w:cs="Times New Roman"/>
          <w:b/>
        </w:rPr>
        <w:tab/>
      </w:r>
      <w:r w:rsidRPr="00821619">
        <w:rPr>
          <w:rFonts w:ascii="Times New Roman" w:eastAsia="Times New Roman" w:hAnsi="Times New Roman" w:cs="Times New Roman"/>
        </w:rPr>
        <w:t xml:space="preserve"> </w:t>
      </w:r>
    </w:p>
    <w:p w:rsidR="005C1A28" w:rsidRPr="00821619" w:rsidRDefault="005C1A28" w:rsidP="005C1A28">
      <w:pPr>
        <w:spacing w:after="0" w:line="294" w:lineRule="auto"/>
        <w:ind w:right="564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</w:rPr>
        <w:t xml:space="preserve">грудного ребенка (предположительно 2 недели от роду) и оформили его в Дом малютки. Они стали выяснять, кто является родителями ребенка, но поиски не дали никаких результатов.  </w:t>
      </w:r>
    </w:p>
    <w:p w:rsidR="005C1A28" w:rsidRPr="00821619" w:rsidRDefault="005C1A28" w:rsidP="005C1A28">
      <w:pPr>
        <w:spacing w:after="0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i/>
        </w:rPr>
        <w:t>Может ли ребенок стать гражданином России? Ответ обоснуйте.</w:t>
      </w:r>
    </w:p>
    <w:p w:rsidR="005C1A28" w:rsidRPr="00821619" w:rsidRDefault="005C1A28" w:rsidP="005C1A28">
      <w:pPr>
        <w:spacing w:after="0" w:line="283" w:lineRule="auto"/>
        <w:ind w:right="1845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b/>
          <w:u w:val="single" w:color="000000"/>
        </w:rPr>
        <w:t xml:space="preserve">22. </w:t>
      </w:r>
      <w:r w:rsidRPr="00821619">
        <w:rPr>
          <w:rFonts w:ascii="Times New Roman" w:eastAsia="Times New Roman" w:hAnsi="Times New Roman" w:cs="Times New Roman"/>
        </w:rPr>
        <w:t xml:space="preserve">Четырнадцатилетний Ваня Леонов решил помочь своей семье   и заработать деньги. Он взял паспорт и пришел к директору </w:t>
      </w:r>
      <w:proofErr w:type="spellStart"/>
      <w:r w:rsidRPr="00821619">
        <w:rPr>
          <w:rFonts w:ascii="Times New Roman" w:eastAsia="Times New Roman" w:hAnsi="Times New Roman" w:cs="Times New Roman"/>
        </w:rPr>
        <w:t>автомойки</w:t>
      </w:r>
      <w:proofErr w:type="spellEnd"/>
      <w:r w:rsidRPr="00821619">
        <w:rPr>
          <w:rFonts w:ascii="Times New Roman" w:eastAsia="Times New Roman" w:hAnsi="Times New Roman" w:cs="Times New Roman"/>
        </w:rPr>
        <w:t xml:space="preserve">, чтобы оформиться в качестве мойщика машин. Директор потребовал характеристику из школы, согласие комиссии по делам несовершеннолетних, согласие родителей, а также справку из школы. </w:t>
      </w:r>
    </w:p>
    <w:p w:rsidR="005C1A28" w:rsidRPr="00821619" w:rsidRDefault="005C1A28" w:rsidP="005C1A28">
      <w:pPr>
        <w:spacing w:after="0" w:line="293" w:lineRule="auto"/>
        <w:ind w:right="570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i/>
        </w:rPr>
        <w:t xml:space="preserve">Прав ли директор? Какие документы должен предъявить четырнадцатилетний работник при оформлении трудового договора? </w:t>
      </w:r>
    </w:p>
    <w:p w:rsidR="005C1A28" w:rsidRPr="00821619" w:rsidRDefault="005C1A28" w:rsidP="005C1A28">
      <w:pPr>
        <w:spacing w:after="0"/>
        <w:jc w:val="both"/>
        <w:rPr>
          <w:rFonts w:ascii="Times New Roman" w:hAnsi="Times New Roman" w:cs="Times New Roman"/>
        </w:rPr>
      </w:pPr>
      <w:r w:rsidRPr="00821619">
        <w:rPr>
          <w:rFonts w:ascii="Times New Roman" w:eastAsia="Times New Roman" w:hAnsi="Times New Roman" w:cs="Times New Roman"/>
          <w:i/>
        </w:rPr>
        <w:t xml:space="preserve"> </w:t>
      </w: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5C1A28">
      <w:pPr>
        <w:pStyle w:val="1"/>
        <w:numPr>
          <w:ilvl w:val="0"/>
          <w:numId w:val="0"/>
        </w:numPr>
        <w:jc w:val="left"/>
        <w:rPr>
          <w:rFonts w:ascii="Calibri" w:eastAsia="Calibri" w:hAnsi="Calibri" w:cs="Calibri"/>
          <w:b w:val="0"/>
          <w:sz w:val="18"/>
          <w:szCs w:val="18"/>
          <w:u w:val="none"/>
        </w:rPr>
      </w:pPr>
    </w:p>
    <w:p w:rsidR="005C1A28" w:rsidRPr="005C1A28" w:rsidRDefault="005C1A28" w:rsidP="005C1A28"/>
    <w:p w:rsidR="005C1A28" w:rsidRPr="005C1A28" w:rsidRDefault="005C1A28" w:rsidP="005C1A28">
      <w:pPr>
        <w:pStyle w:val="1"/>
        <w:numPr>
          <w:ilvl w:val="0"/>
          <w:numId w:val="0"/>
        </w:numPr>
        <w:rPr>
          <w:sz w:val="18"/>
          <w:szCs w:val="18"/>
        </w:rPr>
      </w:pPr>
      <w:r w:rsidRPr="005C1A28">
        <w:rPr>
          <w:sz w:val="18"/>
          <w:szCs w:val="18"/>
        </w:rPr>
        <w:lastRenderedPageBreak/>
        <w:t>ЗАДАНИЯ</w:t>
      </w:r>
    </w:p>
    <w:p w:rsidR="005C1A28" w:rsidRPr="0048341B" w:rsidRDefault="005C1A28" w:rsidP="005C1A28">
      <w:pPr>
        <w:ind w:right="692"/>
        <w:jc w:val="center"/>
        <w:rPr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школьного этапа олимпиады школьников по праву 201</w:t>
      </w:r>
      <w:r>
        <w:rPr>
          <w:rFonts w:ascii="Times New Roman" w:hAnsi="Times New Roman"/>
          <w:b/>
          <w:sz w:val="18"/>
          <w:szCs w:val="18"/>
        </w:rPr>
        <w:t>8</w:t>
      </w:r>
      <w:r w:rsidRPr="0048341B">
        <w:rPr>
          <w:rFonts w:ascii="Times New Roman" w:hAnsi="Times New Roman"/>
          <w:b/>
          <w:sz w:val="18"/>
          <w:szCs w:val="18"/>
        </w:rPr>
        <w:t>/201</w:t>
      </w:r>
      <w:r>
        <w:rPr>
          <w:rFonts w:ascii="Times New Roman" w:hAnsi="Times New Roman"/>
          <w:b/>
          <w:sz w:val="18"/>
          <w:szCs w:val="18"/>
        </w:rPr>
        <w:t>9</w:t>
      </w:r>
      <w:r w:rsidRPr="0048341B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p w:rsidR="005C1A28" w:rsidRPr="0048341B" w:rsidRDefault="005C1A28" w:rsidP="005C1A28">
      <w:pPr>
        <w:jc w:val="center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9 класс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 (максимальное количество баллов – 50)</w:t>
      </w:r>
    </w:p>
    <w:p w:rsidR="005C1A28" w:rsidRPr="0048341B" w:rsidRDefault="005C1A28" w:rsidP="005C1A28">
      <w:pPr>
        <w:pStyle w:val="a7"/>
        <w:framePr w:h="1066" w:hRule="exact" w:hSpace="180" w:wrap="around" w:vAnchor="text" w:hAnchor="margin" w:xAlign="center" w:y="426"/>
        <w:numPr>
          <w:ilvl w:val="0"/>
          <w:numId w:val="6"/>
        </w:numPr>
        <w:tabs>
          <w:tab w:val="left" w:pos="318"/>
        </w:tabs>
        <w:ind w:left="34" w:firstLine="0"/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Правовая доктрина - это</w:t>
      </w:r>
      <w:r w:rsidRPr="0048341B">
        <w:rPr>
          <w:rFonts w:ascii="Times New Roman" w:hAnsi="Times New Roman"/>
          <w:sz w:val="18"/>
          <w:szCs w:val="18"/>
        </w:rPr>
        <w:t xml:space="preserve"> </w:t>
      </w:r>
      <w:r w:rsidRPr="0048341B">
        <w:rPr>
          <w:rFonts w:ascii="Times New Roman" w:hAnsi="Times New Roman"/>
          <w:b/>
          <w:sz w:val="18"/>
          <w:szCs w:val="18"/>
        </w:rPr>
        <w:t>вынесенное судом по конкретному делу решение, обязательное для всех судов той же или низшей инстанции при решении аналогичного дела.</w:t>
      </w:r>
    </w:p>
    <w:p w:rsidR="005C1A28" w:rsidRPr="0048341B" w:rsidRDefault="005C1A28" w:rsidP="005C1A28">
      <w:pPr>
        <w:framePr w:h="1066" w:hRule="exact" w:hSpace="180" w:wrap="around" w:vAnchor="text" w:hAnchor="margin" w:xAlign="center" w:y="426"/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А. Да. Б. Нет.</w:t>
      </w:r>
    </w:p>
    <w:p w:rsidR="005C1A28" w:rsidRPr="0048341B" w:rsidRDefault="005C1A28" w:rsidP="005C1A28">
      <w:pPr>
        <w:framePr w:h="1066" w:hRule="exact" w:hSpace="180" w:wrap="around" w:vAnchor="text" w:hAnchor="margin" w:xAlign="center" w:y="426"/>
        <w:tabs>
          <w:tab w:val="left" w:pos="318"/>
        </w:tabs>
        <w:jc w:val="both"/>
        <w:rPr>
          <w:rFonts w:ascii="Times New Roman" w:hAnsi="Times New Roman"/>
          <w:sz w:val="18"/>
          <w:szCs w:val="18"/>
        </w:r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t>I</w:t>
      </w:r>
      <w:r w:rsidRPr="0048341B">
        <w:rPr>
          <w:rFonts w:ascii="Times New Roman" w:hAnsi="Times New Roman"/>
          <w:b/>
          <w:i/>
          <w:sz w:val="18"/>
          <w:szCs w:val="18"/>
        </w:rPr>
        <w:t xml:space="preserve"> Согласны ли вы со следующими утверждениями:</w:t>
      </w:r>
    </w:p>
    <w:p w:rsidR="005C1A28" w:rsidRPr="0048341B" w:rsidRDefault="005C1A28" w:rsidP="005C1A28">
      <w:pPr>
        <w:pStyle w:val="a7"/>
        <w:framePr w:hSpace="180" w:wrap="around" w:vAnchor="text" w:hAnchor="margin" w:xAlign="center" w:y="1290"/>
        <w:tabs>
          <w:tab w:val="left" w:pos="318"/>
        </w:tabs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2.Российская Федерация - Россия есть демократическое федеративное правовое государство с республиканской формой правления.</w:t>
      </w:r>
    </w:p>
    <w:p w:rsidR="005C1A28" w:rsidRPr="0048341B" w:rsidRDefault="005C1A28" w:rsidP="005C1A28">
      <w:pPr>
        <w:framePr w:hSpace="180" w:wrap="around" w:vAnchor="text" w:hAnchor="margin" w:xAlign="center" w:y="1290"/>
        <w:tabs>
          <w:tab w:val="left" w:pos="318"/>
        </w:tabs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А. Да. Б. Нет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3.Государственным языком Российской Федерации на всей ее территории является русский язык. Республики не вправе устанавливать свои государственные языки.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А. Да. Б. Нет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t>II</w:t>
      </w:r>
      <w:r w:rsidRPr="0048341B">
        <w:rPr>
          <w:rFonts w:ascii="Times New Roman" w:hAnsi="Times New Roman"/>
          <w:b/>
          <w:i/>
          <w:sz w:val="18"/>
          <w:szCs w:val="18"/>
        </w:rPr>
        <w:t xml:space="preserve"> Отметьте один вариант ответа из предложенных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4. Временный союз суверенных государств,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8341B">
        <w:rPr>
          <w:rFonts w:ascii="Times New Roman" w:hAnsi="Times New Roman"/>
          <w:b/>
          <w:sz w:val="18"/>
          <w:szCs w:val="18"/>
        </w:rPr>
        <w:t>образуемый</w:t>
      </w:r>
      <w:proofErr w:type="gramEnd"/>
      <w:r w:rsidRPr="0048341B">
        <w:rPr>
          <w:rFonts w:ascii="Times New Roman" w:hAnsi="Times New Roman"/>
          <w:b/>
          <w:sz w:val="18"/>
          <w:szCs w:val="18"/>
        </w:rPr>
        <w:t xml:space="preserve"> для достижения определенных 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целей (военных, экономических, политических) называется: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5C1A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Содружество.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Протекторат.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Уния.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Г. Конфедерация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 72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5. До судебного решения лицо не может быть подвергнуто задержанию на срок более …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 3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 12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В.  24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Г.  48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6. На какой максимальный срок в соответствии с Конституцией РФ  может быть задержано лицо до вынесения судебного решения о содержании его под стражей?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Не более 1 суток.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До 24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Не более 48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Г. До 56 часов.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Не более 3 суток.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 xml:space="preserve">7.   </w:t>
      </w:r>
      <w:r w:rsidRPr="0048341B">
        <w:rPr>
          <w:rFonts w:ascii="Times New Roman" w:hAnsi="Times New Roman"/>
          <w:b/>
          <w:bCs/>
          <w:sz w:val="18"/>
          <w:szCs w:val="18"/>
        </w:rPr>
        <w:t xml:space="preserve"> В какой суд могут обратиться граждане, не занимающиеся предпринимательской деятельностью,  с жалобами на действия налоговых органов?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bCs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Cs/>
          <w:sz w:val="18"/>
          <w:szCs w:val="18"/>
        </w:rPr>
      </w:pPr>
      <w:r w:rsidRPr="0048341B">
        <w:rPr>
          <w:rFonts w:ascii="Times New Roman" w:hAnsi="Times New Roman"/>
          <w:bCs/>
          <w:sz w:val="18"/>
          <w:szCs w:val="18"/>
        </w:rPr>
        <w:lastRenderedPageBreak/>
        <w:t>А. Суд общей юрисдикции.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Арбитражный суд.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В. Конституционный суд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8. Членом Совета Федерации может быть: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А. Избран гражданин РФ не моложе 30 лет.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Назначен гражданин РФ не моложе 30 лет.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Избран или назначен гражданин РФ,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достигший возраста 30 лет.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Г. Избран гражданин РФ,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достигший возраста 30 лет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9. </w:t>
      </w:r>
      <w:r w:rsidRPr="0048341B">
        <w:rPr>
          <w:rFonts w:ascii="Times New Roman" w:hAnsi="Times New Roman"/>
          <w:b/>
          <w:bCs/>
          <w:sz w:val="18"/>
          <w:szCs w:val="18"/>
        </w:rPr>
        <w:t>В соответствии с законодательством РФ минимальная численность членов политической партии по общему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8341B">
        <w:rPr>
          <w:rFonts w:ascii="Times New Roman" w:hAnsi="Times New Roman"/>
          <w:b/>
          <w:bCs/>
          <w:sz w:val="18"/>
          <w:szCs w:val="18"/>
        </w:rPr>
        <w:t>правилу должна составлять не менее: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40 тысяч человек.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50 тысяч человек.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1 тысяча человек.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Г. 500 человек.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100 человек.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 xml:space="preserve">10. </w:t>
      </w:r>
      <w:r w:rsidRPr="0048341B">
        <w:rPr>
          <w:rFonts w:ascii="Times New Roman" w:hAnsi="Times New Roman"/>
          <w:b/>
          <w:iCs/>
          <w:sz w:val="18"/>
          <w:szCs w:val="18"/>
        </w:rPr>
        <w:t>С помощью какого правового документа супруги могут изменить режим совместно нажитого имущества, закрепленный нормами Семейного Кодекса РФ?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Протокола о намерениях.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 Декларации прав и обязанностей.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Договора купли-продажи или договора дарения.</w:t>
      </w:r>
    </w:p>
    <w:p w:rsidR="005C1A28" w:rsidRPr="0048341B" w:rsidRDefault="005C1A28" w:rsidP="005C1A28">
      <w:pPr>
        <w:jc w:val="both"/>
        <w:rPr>
          <w:rFonts w:ascii="Times New Roman" w:hAnsi="Times New Roman"/>
          <w:bCs/>
          <w:sz w:val="18"/>
          <w:szCs w:val="18"/>
        </w:rPr>
      </w:pPr>
      <w:r w:rsidRPr="0048341B">
        <w:rPr>
          <w:rFonts w:ascii="Times New Roman" w:hAnsi="Times New Roman"/>
          <w:bCs/>
          <w:sz w:val="18"/>
          <w:szCs w:val="18"/>
        </w:rPr>
        <w:lastRenderedPageBreak/>
        <w:t>Г. Брачного договора (контракта).</w:t>
      </w:r>
    </w:p>
    <w:p w:rsidR="005C1A28" w:rsidRPr="0048341B" w:rsidRDefault="005C1A28" w:rsidP="005C1A28">
      <w:pPr>
        <w:jc w:val="both"/>
        <w:rPr>
          <w:rFonts w:ascii="Times New Roman" w:hAnsi="Times New Roman"/>
          <w:bCs/>
          <w:sz w:val="18"/>
          <w:szCs w:val="18"/>
        </w:rPr>
      </w:pPr>
      <w:r w:rsidRPr="0048341B">
        <w:rPr>
          <w:rFonts w:ascii="Times New Roman" w:hAnsi="Times New Roman"/>
          <w:bCs/>
          <w:sz w:val="18"/>
          <w:szCs w:val="18"/>
        </w:rPr>
        <w:t>Д. Договора о раздельном пользовании имуществом.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bCs/>
          <w:sz w:val="18"/>
          <w:szCs w:val="18"/>
        </w:rPr>
        <w:t>Е. Договора пожизненного содержания.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 xml:space="preserve">11. </w:t>
      </w:r>
      <w:r w:rsidRPr="0048341B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48341B">
        <w:rPr>
          <w:rFonts w:ascii="Times New Roman" w:hAnsi="Times New Roman"/>
          <w:b/>
          <w:bCs/>
          <w:sz w:val="18"/>
          <w:szCs w:val="18"/>
        </w:rPr>
        <w:t>Решение коллегии присяжных заседателей по уголовному делу называют: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Вердикт.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Приговор.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В. Решение.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Г. Указ.</w:t>
      </w:r>
    </w:p>
    <w:p w:rsidR="005C1A28" w:rsidRPr="005C1A28" w:rsidRDefault="005C1A28" w:rsidP="005C1A28">
      <w:pPr>
        <w:jc w:val="both"/>
        <w:rPr>
          <w:rFonts w:ascii="Times New Roman" w:hAnsi="Times New Roman"/>
          <w:b/>
          <w:i/>
          <w:sz w:val="18"/>
          <w:szCs w:val="18"/>
        </w:rPr>
        <w:sectPr w:rsidR="005C1A28" w:rsidRPr="005C1A28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III</w:t>
      </w:r>
      <w:r w:rsidRPr="0048341B">
        <w:rPr>
          <w:rFonts w:ascii="Times New Roman" w:hAnsi="Times New Roman"/>
          <w:b/>
          <w:i/>
          <w:sz w:val="18"/>
          <w:szCs w:val="18"/>
        </w:rPr>
        <w:t>.</w:t>
      </w:r>
      <w:r w:rsidRPr="0048341B">
        <w:rPr>
          <w:rFonts w:ascii="Times New Roman" w:hAnsi="Times New Roman"/>
          <w:b/>
          <w:sz w:val="18"/>
          <w:szCs w:val="18"/>
        </w:rPr>
        <w:t xml:space="preserve"> </w:t>
      </w:r>
      <w:r w:rsidRPr="0048341B">
        <w:rPr>
          <w:rFonts w:ascii="Times New Roman" w:hAnsi="Times New Roman"/>
          <w:b/>
          <w:i/>
          <w:sz w:val="18"/>
          <w:szCs w:val="18"/>
        </w:rPr>
        <w:t xml:space="preserve">Отметьте несколько вариантов </w:t>
      </w:r>
      <w:proofErr w:type="gramStart"/>
      <w:r w:rsidRPr="0048341B">
        <w:rPr>
          <w:rFonts w:ascii="Times New Roman" w:hAnsi="Times New Roman"/>
          <w:b/>
          <w:i/>
          <w:sz w:val="18"/>
          <w:szCs w:val="18"/>
        </w:rPr>
        <w:t>правильных  ответов</w:t>
      </w:r>
      <w:proofErr w:type="gramEnd"/>
      <w:r w:rsidRPr="0048341B">
        <w:rPr>
          <w:rFonts w:ascii="Times New Roman" w:hAnsi="Times New Roman"/>
          <w:b/>
          <w:i/>
          <w:sz w:val="18"/>
          <w:szCs w:val="18"/>
        </w:rPr>
        <w:t xml:space="preserve"> на вопрос.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12</w:t>
      </w:r>
      <w:r w:rsidRPr="0048341B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48341B">
        <w:rPr>
          <w:rFonts w:ascii="Times New Roman" w:hAnsi="Times New Roman"/>
          <w:b/>
          <w:sz w:val="18"/>
          <w:szCs w:val="18"/>
        </w:rPr>
        <w:t>Федеральный закон считается одобренным Советом Федерации, если: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За него проголосовало более половины от общего числа членов этой палаты.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В течение десяти дней он не был рассмотрен Советом Федерации.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В течение четырнадцати дней он не был рассмотрен Советом Федерации.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Г. За него проголосовала одна треть от общего числа членов этой палаты.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13. Элементами правовой системы являются: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Правовой институт.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 Норма права.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 Правовая семья.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Г.  Правовая культура.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 Правовое  государство.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14. Примерами источников права являются: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Мемуары известного военачальника.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 Приказ министра обороны.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 Обращение к Президенту РФ.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Г.  Постановление Правительства РФ.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  Газетная статья о введении нового налогообложения.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Е.  Закон «Об образовании в Российской Федерации».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15. </w:t>
      </w:r>
      <w:r w:rsidRPr="0048341B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48341B">
        <w:rPr>
          <w:rFonts w:ascii="Times New Roman" w:hAnsi="Times New Roman"/>
          <w:b/>
          <w:sz w:val="18"/>
          <w:szCs w:val="18"/>
        </w:rPr>
        <w:t xml:space="preserve"> Конституционными обязанностями гражданина Российской Федерации являются: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Участие в выборах.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Защита Отечества.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Охрана здоровья.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Г. Уплата налогов.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Бережное отношение к природным богатствам.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 xml:space="preserve">16. </w:t>
      </w:r>
      <w:r w:rsidRPr="0048341B">
        <w:rPr>
          <w:rFonts w:ascii="Times New Roman" w:hAnsi="Times New Roman"/>
          <w:b/>
          <w:bCs/>
          <w:sz w:val="18"/>
          <w:szCs w:val="18"/>
        </w:rPr>
        <w:t xml:space="preserve"> Президент Российской Федерации: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Назначает выборы Государственной Думы в соответствии с Конституцией РФ и федеральным законом.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Подписывает и обнародует федеральные законы.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 Объявляет амнистию.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Г. Назначает на должность и освобождает от должности Генерального прокурора РФ.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 Решает вопросы гражданства РФ и предоставления политического убежища.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17.  Пожизненное лишение свободы не назначается: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А. Женщинам.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Мужчинам, достигшим к моменту вынесения судом приговора 60-летнего возраста.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Лицам, совершившим преступления в возрасте до 18-ти лет.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Г. Мужчинам, достигшим к моменту вынесения судом приговора 65-летнего возраста.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18.   Освобождение от уголовной ответственности возможно в силу следующих обстоятельств: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В связи с деятельным раскаянием.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 xml:space="preserve">Б.   В связи с наличием обстоятельств, исключающих преступность деяния.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В.  В связи с крайней необходимостью.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Г.  В силу акта амнистии.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Д.  В связи с истечением сроков давности.</w:t>
      </w:r>
    </w:p>
    <w:p w:rsidR="005C1A28" w:rsidRPr="005C1A28" w:rsidRDefault="005C1A28" w:rsidP="005C1A28">
      <w:pPr>
        <w:jc w:val="both"/>
        <w:rPr>
          <w:rFonts w:ascii="Times New Roman" w:hAnsi="Times New Roman"/>
          <w:b/>
          <w:i/>
          <w:sz w:val="18"/>
          <w:szCs w:val="18"/>
        </w:rPr>
        <w:sectPr w:rsidR="005C1A28" w:rsidRPr="005C1A28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IV</w:t>
      </w:r>
      <w:r w:rsidRPr="0048341B">
        <w:rPr>
          <w:rFonts w:ascii="Times New Roman" w:hAnsi="Times New Roman"/>
          <w:b/>
          <w:i/>
          <w:sz w:val="18"/>
          <w:szCs w:val="18"/>
        </w:rPr>
        <w:t>.</w:t>
      </w:r>
      <w:r w:rsidRPr="0048341B">
        <w:rPr>
          <w:rFonts w:ascii="Times New Roman" w:hAnsi="Times New Roman"/>
          <w:b/>
          <w:sz w:val="18"/>
          <w:szCs w:val="18"/>
        </w:rPr>
        <w:t xml:space="preserve"> </w:t>
      </w:r>
      <w:r w:rsidRPr="0048341B">
        <w:rPr>
          <w:rFonts w:ascii="Times New Roman" w:hAnsi="Times New Roman"/>
          <w:b/>
          <w:i/>
          <w:sz w:val="18"/>
          <w:szCs w:val="18"/>
        </w:rPr>
        <w:t>Установите соответствие.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19.      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1. Правосознание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 xml:space="preserve">2. Правовое воспитание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3. Правовая культура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А. Качественное состояние правовой жизни общества, выражающееся в достигнутом уровне развития правовой деятельности, юридических актов, правосознания и в целом в уровне правового развития субъекта.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Б. Целенаправленная деятельность по трансляции (передаче) правовой культуры, правового опыта, правовых идеалов и механизмов разрешения конфликтов в обществе от одного поколения к другому.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Совокупность представлений и чувств, выражающих отношение людей к праву и правовым явлениям в общественной жизни.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20.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 xml:space="preserve">1. Суды общей юрисдикции    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 xml:space="preserve">2. Арбитражные суды             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 xml:space="preserve">3. Конституционные суды       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А. Рассмотрение споров, возникающих из гражданских, семейных, трудовых и других правоотношений, в  которых хотя бы одним из лиц, участвующих в  деле, является гражданин.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Рассматривает обращения о соответствии основному закону источников права.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Рассматривают споры, имеющие экономический характер.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21.    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 xml:space="preserve">1. Правительство Российской Федерации.  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2. Президент Российской Федерации.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3. Государственная Дума Федерального  Собрания Российской Федерации.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lastRenderedPageBreak/>
        <w:t>А. Указы.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Б. Постановления.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В. Законы.</w:t>
      </w:r>
    </w:p>
    <w:p w:rsidR="005C1A28" w:rsidRPr="005C1A28" w:rsidRDefault="005C1A28" w:rsidP="005C1A28">
      <w:pPr>
        <w:jc w:val="both"/>
        <w:rPr>
          <w:rFonts w:ascii="Times New Roman" w:hAnsi="Times New Roman"/>
          <w:b/>
          <w:i/>
          <w:sz w:val="18"/>
          <w:szCs w:val="18"/>
        </w:rPr>
        <w:sectPr w:rsidR="005C1A28" w:rsidRPr="005C1A28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V</w:t>
      </w:r>
      <w:r w:rsidRPr="0048341B">
        <w:rPr>
          <w:rFonts w:ascii="Times New Roman" w:hAnsi="Times New Roman"/>
          <w:b/>
          <w:i/>
          <w:sz w:val="18"/>
          <w:szCs w:val="18"/>
        </w:rPr>
        <w:t>. Раскройте содержание следующих понятий: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22. Юридический прецедент – это …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23. Эмансипация – это …</w:t>
      </w:r>
    </w:p>
    <w:p w:rsidR="005C1A28" w:rsidRPr="005C1A28" w:rsidRDefault="005C1A28" w:rsidP="005C1A28">
      <w:pPr>
        <w:jc w:val="both"/>
        <w:rPr>
          <w:rFonts w:ascii="Times New Roman" w:hAnsi="Times New Roman"/>
          <w:b/>
          <w:i/>
          <w:sz w:val="18"/>
          <w:szCs w:val="18"/>
        </w:rPr>
        <w:sectPr w:rsidR="005C1A28" w:rsidRPr="005C1A28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VI</w:t>
      </w:r>
      <w:proofErr w:type="gramStart"/>
      <w:r w:rsidRPr="0048341B">
        <w:rPr>
          <w:rFonts w:ascii="Times New Roman" w:hAnsi="Times New Roman"/>
          <w:b/>
          <w:i/>
          <w:sz w:val="18"/>
          <w:szCs w:val="18"/>
        </w:rPr>
        <w:t>.</w:t>
      </w:r>
      <w:r w:rsidRPr="0048341B">
        <w:rPr>
          <w:rFonts w:ascii="Times New Roman" w:hAnsi="Times New Roman"/>
          <w:b/>
          <w:sz w:val="18"/>
          <w:szCs w:val="18"/>
        </w:rPr>
        <w:t xml:space="preserve">  </w:t>
      </w:r>
      <w:r w:rsidRPr="0048341B">
        <w:rPr>
          <w:rFonts w:ascii="Times New Roman" w:hAnsi="Times New Roman"/>
          <w:b/>
          <w:i/>
          <w:sz w:val="18"/>
          <w:szCs w:val="18"/>
        </w:rPr>
        <w:t>Продолжите</w:t>
      </w:r>
      <w:proofErr w:type="gramEnd"/>
      <w:r w:rsidRPr="0048341B">
        <w:rPr>
          <w:rFonts w:ascii="Times New Roman" w:hAnsi="Times New Roman"/>
          <w:b/>
          <w:i/>
          <w:sz w:val="18"/>
          <w:szCs w:val="18"/>
        </w:rPr>
        <w:t xml:space="preserve"> фразы.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24. Уполномоченного по правам человека в Российской Федерации назначает и освобождает от должности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>25. В соответствии с Гражданским кодексом РФ содержание права собственности составляет принадлежность собственнику следующих правомочий: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t>VII</w:t>
      </w:r>
      <w:r w:rsidRPr="0048341B">
        <w:rPr>
          <w:rFonts w:ascii="Times New Roman" w:hAnsi="Times New Roman"/>
          <w:b/>
          <w:i/>
          <w:sz w:val="18"/>
          <w:szCs w:val="18"/>
        </w:rPr>
        <w:t>. Решите задачи.</w:t>
      </w:r>
    </w:p>
    <w:p w:rsidR="005C1A28" w:rsidRPr="0048341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26.  </w:t>
      </w:r>
      <w:r w:rsidRPr="0048341B">
        <w:rPr>
          <w:rFonts w:ascii="Times New Roman" w:hAnsi="Times New Roman"/>
          <w:sz w:val="18"/>
          <w:szCs w:val="18"/>
        </w:rPr>
        <w:t>Второклассники группы продленного дня во время прогулки с воспитателем решили раскрасить флуоресцентной гуашью припаркованную около школы машину. Владелец транспортного средства немедленно обратился к директору школы и</w:t>
      </w:r>
    </w:p>
    <w:p w:rsidR="005C1A28" w:rsidRPr="0048341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указал, что видел, кто из детей это сделал.</w:t>
      </w:r>
    </w:p>
    <w:p w:rsidR="005C1A28" w:rsidRPr="0048341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Дети признались. Директор школы полагает, что возместить вред должны родители обучающихся, однако родители возражают и аргументируют тем, что передали детей под надзор воспитателей</w:t>
      </w:r>
    </w:p>
    <w:p w:rsidR="005C1A28" w:rsidRPr="0048341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группы продленного дня до вечера, следовательно, вред должна возмещать школа.</w:t>
      </w:r>
    </w:p>
    <w:p w:rsidR="005C1A28" w:rsidRPr="0048341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Кто должен возместить вред? Ответ обоснуйте.</w:t>
      </w:r>
    </w:p>
    <w:p w:rsidR="005C1A28" w:rsidRPr="0048341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t xml:space="preserve">27. </w:t>
      </w:r>
      <w:r w:rsidRPr="0048341B">
        <w:rPr>
          <w:rFonts w:ascii="Times New Roman" w:hAnsi="Times New Roman"/>
          <w:sz w:val="18"/>
          <w:szCs w:val="18"/>
        </w:rPr>
        <w:t>Ирина купила в магазине джинсы, однако, когда пришла домой, обнаружила, что размер ей не подходит. Ирина вернулась в магазин с чеком для того, чтобы вернуть джинсы и получить обратно деньги. Продавец отказала Ирине, указав, что по таким основаниям возврат товара не производится.</w:t>
      </w:r>
    </w:p>
    <w:p w:rsidR="005C1A28" w:rsidRPr="0048341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sz w:val="18"/>
          <w:szCs w:val="18"/>
        </w:rPr>
        <w:t>Кто прав? Ответ обоснуйте.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t>VIII</w:t>
      </w:r>
      <w:r w:rsidRPr="0048341B">
        <w:rPr>
          <w:rFonts w:ascii="Times New Roman" w:hAnsi="Times New Roman"/>
          <w:b/>
          <w:i/>
          <w:sz w:val="18"/>
          <w:szCs w:val="18"/>
        </w:rPr>
        <w:t>. Расшифруйте аббревиатуры.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  <w:sectPr w:rsidR="005C1A28" w:rsidRPr="0048341B" w:rsidSect="00123F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28.  ПБОЮЛ</w:t>
      </w:r>
    </w:p>
    <w:p w:rsidR="005C1A28" w:rsidRPr="0048341B" w:rsidRDefault="005C1A28" w:rsidP="005C1A28">
      <w:pPr>
        <w:jc w:val="both"/>
        <w:rPr>
          <w:rFonts w:ascii="Times New Roman" w:hAnsi="Times New Roman"/>
          <w:b/>
          <w:sz w:val="18"/>
          <w:szCs w:val="18"/>
        </w:rPr>
      </w:pPr>
      <w:r w:rsidRPr="0048341B">
        <w:rPr>
          <w:rFonts w:ascii="Times New Roman" w:hAnsi="Times New Roman"/>
          <w:b/>
          <w:sz w:val="18"/>
          <w:szCs w:val="18"/>
        </w:rPr>
        <w:lastRenderedPageBreak/>
        <w:t>29. ФМС</w:t>
      </w:r>
    </w:p>
    <w:p w:rsidR="005C1A28" w:rsidRPr="005C1A28" w:rsidRDefault="005C1A28" w:rsidP="005C1A28">
      <w:pPr>
        <w:jc w:val="both"/>
        <w:rPr>
          <w:rFonts w:ascii="Times New Roman" w:hAnsi="Times New Roman"/>
          <w:b/>
          <w:i/>
          <w:sz w:val="18"/>
          <w:szCs w:val="18"/>
        </w:rPr>
        <w:sectPr w:rsidR="005C1A28" w:rsidRPr="005C1A28" w:rsidSect="00123F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48341B" w:rsidRDefault="005C1A28" w:rsidP="005C1A28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IX</w:t>
      </w:r>
      <w:proofErr w:type="gramStart"/>
      <w:r w:rsidRPr="0048341B">
        <w:rPr>
          <w:rFonts w:ascii="Times New Roman" w:hAnsi="Times New Roman"/>
          <w:b/>
          <w:i/>
          <w:sz w:val="18"/>
          <w:szCs w:val="18"/>
        </w:rPr>
        <w:t>.  Переведите</w:t>
      </w:r>
      <w:proofErr w:type="gramEnd"/>
      <w:r w:rsidRPr="0048341B">
        <w:rPr>
          <w:rFonts w:ascii="Times New Roman" w:hAnsi="Times New Roman"/>
          <w:b/>
          <w:i/>
          <w:sz w:val="18"/>
          <w:szCs w:val="18"/>
        </w:rPr>
        <w:t xml:space="preserve"> латинское выражение</w:t>
      </w:r>
    </w:p>
    <w:p w:rsidR="005C1A28" w:rsidRPr="0048341B" w:rsidRDefault="005C1A28" w:rsidP="005C1A28">
      <w:pPr>
        <w:jc w:val="both"/>
        <w:rPr>
          <w:rFonts w:ascii="Times New Roman" w:hAnsi="Times New Roman"/>
          <w:sz w:val="18"/>
          <w:szCs w:val="18"/>
        </w:rPr>
      </w:pPr>
      <w:r w:rsidRPr="0048341B">
        <w:rPr>
          <w:rFonts w:ascii="Times New Roman" w:hAnsi="Times New Roman"/>
          <w:b/>
          <w:i/>
          <w:sz w:val="18"/>
          <w:szCs w:val="18"/>
        </w:rPr>
        <w:t>30</w:t>
      </w:r>
      <w:r w:rsidRPr="005C1A28">
        <w:rPr>
          <w:rFonts w:ascii="Times New Roman" w:hAnsi="Times New Roman"/>
          <w:b/>
          <w:i/>
          <w:sz w:val="18"/>
          <w:szCs w:val="18"/>
        </w:rPr>
        <w:t xml:space="preserve">. </w:t>
      </w:r>
      <w:proofErr w:type="spellStart"/>
      <w:r w:rsidRPr="0048341B">
        <w:rPr>
          <w:rFonts w:ascii="Times New Roman" w:hAnsi="Times New Roman"/>
          <w:sz w:val="18"/>
          <w:szCs w:val="18"/>
        </w:rPr>
        <w:t>Salus</w:t>
      </w:r>
      <w:proofErr w:type="spellEnd"/>
      <w:r w:rsidRPr="00483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8341B">
        <w:rPr>
          <w:rFonts w:ascii="Times New Roman" w:hAnsi="Times New Roman"/>
          <w:sz w:val="18"/>
          <w:szCs w:val="18"/>
        </w:rPr>
        <w:t>populi</w:t>
      </w:r>
      <w:proofErr w:type="spellEnd"/>
      <w:r w:rsidRPr="00483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8341B">
        <w:rPr>
          <w:rFonts w:ascii="Times New Roman" w:hAnsi="Times New Roman"/>
          <w:sz w:val="18"/>
          <w:szCs w:val="18"/>
        </w:rPr>
        <w:t>suprema</w:t>
      </w:r>
      <w:proofErr w:type="spellEnd"/>
      <w:r w:rsidRPr="00483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8341B">
        <w:rPr>
          <w:rFonts w:ascii="Times New Roman" w:hAnsi="Times New Roman"/>
          <w:sz w:val="18"/>
          <w:szCs w:val="18"/>
        </w:rPr>
        <w:t>lex</w:t>
      </w:r>
      <w:proofErr w:type="spellEnd"/>
      <w:r w:rsidRPr="0048341B">
        <w:rPr>
          <w:rFonts w:ascii="Times New Roman" w:hAnsi="Times New Roman"/>
          <w:sz w:val="18"/>
          <w:szCs w:val="18"/>
        </w:rPr>
        <w:t>.</w:t>
      </w: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Default="005C1A28" w:rsidP="002B1B0C">
      <w:pPr>
        <w:spacing w:after="0"/>
        <w:jc w:val="both"/>
        <w:rPr>
          <w:sz w:val="18"/>
          <w:szCs w:val="18"/>
        </w:rPr>
      </w:pPr>
    </w:p>
    <w:p w:rsidR="005C1A28" w:rsidRPr="00822B55" w:rsidRDefault="005C1A28" w:rsidP="005C1A28">
      <w:pPr>
        <w:pStyle w:val="1"/>
        <w:numPr>
          <w:ilvl w:val="0"/>
          <w:numId w:val="0"/>
        </w:numPr>
        <w:spacing w:line="240" w:lineRule="auto"/>
        <w:rPr>
          <w:sz w:val="18"/>
          <w:szCs w:val="18"/>
        </w:rPr>
      </w:pPr>
      <w:r w:rsidRPr="00822B55">
        <w:rPr>
          <w:sz w:val="18"/>
          <w:szCs w:val="18"/>
        </w:rPr>
        <w:lastRenderedPageBreak/>
        <w:t>ЗАДАНИЯ</w:t>
      </w:r>
    </w:p>
    <w:p w:rsidR="005C1A28" w:rsidRPr="00822B55" w:rsidRDefault="005C1A28" w:rsidP="005C1A28">
      <w:pPr>
        <w:spacing w:after="0" w:line="240" w:lineRule="auto"/>
        <w:ind w:right="692"/>
        <w:rPr>
          <w:rFonts w:ascii="Times New Roman" w:hAnsi="Times New Roman" w:cs="Times New Roman"/>
          <w:b/>
          <w:sz w:val="18"/>
          <w:szCs w:val="18"/>
        </w:rPr>
      </w:pPr>
      <w:r w:rsidRPr="00822B55">
        <w:rPr>
          <w:rFonts w:ascii="Times New Roman" w:eastAsia="Times New Roman" w:hAnsi="Times New Roman" w:cs="Times New Roman"/>
          <w:b/>
          <w:sz w:val="18"/>
          <w:szCs w:val="18"/>
        </w:rPr>
        <w:t>школьного этапа олимпиады школьников по праву 201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Pr="00822B55">
        <w:rPr>
          <w:rFonts w:ascii="Times New Roman" w:eastAsia="Times New Roman" w:hAnsi="Times New Roman" w:cs="Times New Roman"/>
          <w:b/>
          <w:sz w:val="18"/>
          <w:szCs w:val="18"/>
        </w:rPr>
        <w:t>/201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822B55">
        <w:rPr>
          <w:rFonts w:ascii="Times New Roman" w:eastAsia="Times New Roman" w:hAnsi="Times New Roman" w:cs="Times New Roman"/>
          <w:b/>
          <w:sz w:val="18"/>
          <w:szCs w:val="1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22B55">
        <w:rPr>
          <w:rFonts w:ascii="Times New Roman" w:hAnsi="Times New Roman" w:cs="Times New Roman"/>
          <w:b/>
          <w:sz w:val="18"/>
          <w:szCs w:val="18"/>
        </w:rPr>
        <w:t>10 КЛАСС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C1A28" w:rsidRPr="00822B55" w:rsidRDefault="005C1A28" w:rsidP="005C1A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Выберите один правильный вариант ответа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1. Какой из перечисленных титулов предоставляет наибольшее количество прав субъекту:</w:t>
      </w:r>
    </w:p>
    <w:p w:rsidR="005C1A28" w:rsidRPr="00822B55" w:rsidRDefault="005C1A28" w:rsidP="005C1A28">
      <w:pPr>
        <w:pStyle w:val="a7"/>
        <w:ind w:left="1080"/>
        <w:jc w:val="both"/>
        <w:rPr>
          <w:rFonts w:ascii="Times New Roman" w:hAnsi="Times New Roman"/>
          <w:sz w:val="18"/>
          <w:szCs w:val="18"/>
        </w:rPr>
        <w:sectPr w:rsidR="005C1A28" w:rsidRPr="00822B55" w:rsidSect="005C1A28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pStyle w:val="a7"/>
        <w:ind w:left="1080"/>
        <w:jc w:val="both"/>
        <w:rPr>
          <w:rFonts w:ascii="Times New Roman" w:hAnsi="Times New Roman"/>
          <w:sz w:val="18"/>
          <w:szCs w:val="18"/>
        </w:rPr>
      </w:pPr>
      <w:r w:rsidRPr="00822B55">
        <w:rPr>
          <w:rFonts w:ascii="Times New Roman" w:hAnsi="Times New Roman"/>
          <w:sz w:val="18"/>
          <w:szCs w:val="18"/>
        </w:rPr>
        <w:lastRenderedPageBreak/>
        <w:t>А. собственность;</w:t>
      </w:r>
    </w:p>
    <w:p w:rsidR="005C1A28" w:rsidRPr="00822B55" w:rsidRDefault="005C1A28" w:rsidP="005C1A28">
      <w:pPr>
        <w:pStyle w:val="a7"/>
        <w:ind w:left="1080"/>
        <w:jc w:val="both"/>
        <w:rPr>
          <w:rFonts w:ascii="Times New Roman" w:hAnsi="Times New Roman"/>
          <w:sz w:val="18"/>
          <w:szCs w:val="18"/>
        </w:rPr>
      </w:pPr>
      <w:r w:rsidRPr="00822B55">
        <w:rPr>
          <w:rFonts w:ascii="Times New Roman" w:hAnsi="Times New Roman"/>
          <w:sz w:val="18"/>
          <w:szCs w:val="18"/>
        </w:rPr>
        <w:t>Б.  владение;</w:t>
      </w:r>
    </w:p>
    <w:p w:rsidR="005C1A28" w:rsidRPr="00822B55" w:rsidRDefault="005C1A28" w:rsidP="005C1A28">
      <w:pPr>
        <w:pStyle w:val="a7"/>
        <w:ind w:left="1080"/>
        <w:jc w:val="both"/>
        <w:rPr>
          <w:rFonts w:ascii="Times New Roman" w:hAnsi="Times New Roman"/>
          <w:sz w:val="18"/>
          <w:szCs w:val="18"/>
        </w:rPr>
      </w:pPr>
      <w:r w:rsidRPr="00822B55">
        <w:rPr>
          <w:rFonts w:ascii="Times New Roman" w:hAnsi="Times New Roman"/>
          <w:sz w:val="18"/>
          <w:szCs w:val="18"/>
        </w:rPr>
        <w:t>В.  пользование;</w:t>
      </w:r>
    </w:p>
    <w:p w:rsidR="005C1A28" w:rsidRPr="00822B55" w:rsidRDefault="005C1A28" w:rsidP="005C1A28">
      <w:pPr>
        <w:pStyle w:val="a7"/>
        <w:ind w:left="1080"/>
        <w:jc w:val="both"/>
        <w:rPr>
          <w:rFonts w:ascii="Times New Roman" w:hAnsi="Times New Roman"/>
          <w:sz w:val="18"/>
          <w:szCs w:val="18"/>
        </w:rPr>
      </w:pPr>
      <w:r w:rsidRPr="00822B55">
        <w:rPr>
          <w:rFonts w:ascii="Times New Roman" w:hAnsi="Times New Roman"/>
          <w:sz w:val="18"/>
          <w:szCs w:val="18"/>
        </w:rPr>
        <w:lastRenderedPageBreak/>
        <w:t>Г.  аренда;</w:t>
      </w:r>
    </w:p>
    <w:p w:rsidR="005C1A28" w:rsidRPr="00822B55" w:rsidRDefault="005C1A28" w:rsidP="005C1A28">
      <w:pPr>
        <w:pStyle w:val="a7"/>
        <w:ind w:left="1080"/>
        <w:jc w:val="both"/>
        <w:rPr>
          <w:rFonts w:ascii="Times New Roman" w:hAnsi="Times New Roman"/>
          <w:b/>
          <w:sz w:val="18"/>
          <w:szCs w:val="18"/>
        </w:rPr>
      </w:pPr>
      <w:r w:rsidRPr="00822B55">
        <w:rPr>
          <w:rFonts w:ascii="Times New Roman" w:hAnsi="Times New Roman"/>
          <w:sz w:val="18"/>
          <w:szCs w:val="18"/>
        </w:rPr>
        <w:t>Д. распоряжение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2.  Земельные участки могут быть приобретены в собственность иностранных граждан, лиц без гражданства и иностранных юридических лиц: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на всей территории Российской Федерации;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в границах Российской Федерации, за исключением приграничных территорий и иных особо установленных территорий;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В. в специально отведенных территориях;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Г. земельные участки в собственность указанных субъектов не предоставляются.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3. Какой из государственных органов в РФ осуществляет руководство внешней политикой: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Правительство РФ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Президент РФ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Государственная дума РФ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Совет федерации РФ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Конституционный суд РФ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 xml:space="preserve">4. Конституция США была принята </w:t>
      </w:r>
      <w:proofErr w:type="gramStart"/>
      <w:r w:rsidRPr="00822B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22B55">
        <w:rPr>
          <w:rFonts w:ascii="Times New Roman" w:hAnsi="Times New Roman" w:cs="Times New Roman"/>
          <w:sz w:val="18"/>
          <w:szCs w:val="18"/>
        </w:rPr>
        <w:t>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1787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1776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1791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1817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1801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 xml:space="preserve">5. Призыв работника на военную службу или направление его на заменяющую ее альтернативную гражданскую службу является основанием </w:t>
      </w:r>
      <w:proofErr w:type="gramStart"/>
      <w:r w:rsidRPr="00822B55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822B55">
        <w:rPr>
          <w:rFonts w:ascii="Times New Roman" w:hAnsi="Times New Roman" w:cs="Times New Roman"/>
          <w:sz w:val="18"/>
          <w:szCs w:val="18"/>
        </w:rPr>
        <w:t>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 xml:space="preserve">А. Прекращения трудового договора по обстоятельствам, не зависящим от воли сторон;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Расторжения трудового договора по инициативе работодателя;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В. Расторжения трудового договора по инициативе работника;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Г. Расторжения трудового договора по соглашению сторон.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6. Правительство РФ издает: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постановления и распоряжения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постановления и указы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В. указы и распоряжения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Г. постановления, указы, инструкции, письма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7. В соответствии с Конституцией РФ территория Российской Федерации включает в себя: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А. территории ее субъектов, континентальный шельф, внутренние воды и исключительную экономическую зону РФ;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территории ее субъектов, континентальный шельф, внутренние воды и воздушное пространство над ними;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В. территории ее субъектов, внутренние воды и территориальное море, воздушное пространство над ними;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Г. правильный ответ отсутствует.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8. Гражданин может быть признан безвестно отсутствующим, если в месте его жительства нет сведений о месте его пребывания в течение: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2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3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6 месяцев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5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1 года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9. Эмансипация возможна при наступлении возраста: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21 год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14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16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18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 25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 xml:space="preserve">10.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установлено: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опека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попечительство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В. патронаж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Г. надзор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11. Мировые суды относятся к системе судов: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Конституционных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Б. Военных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Арбитражный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Общей юрисдикции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22B55">
        <w:rPr>
          <w:rFonts w:ascii="Times New Roman" w:hAnsi="Times New Roman" w:cs="Times New Roman"/>
          <w:sz w:val="18"/>
          <w:szCs w:val="18"/>
        </w:rPr>
        <w:t>Д. не входят ни в одну из указанных систем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  <w:lang w:val="en-US"/>
        </w:rPr>
        <w:lastRenderedPageBreak/>
        <w:t>II</w:t>
      </w:r>
      <w:r w:rsidRPr="00822B55">
        <w:rPr>
          <w:rFonts w:ascii="Times New Roman" w:hAnsi="Times New Roman" w:cs="Times New Roman"/>
          <w:sz w:val="18"/>
          <w:szCs w:val="18"/>
        </w:rPr>
        <w:t>. Выберите несколько правильных вариантов ответа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12. Пожизненное лишение свободы не назначается: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женщинам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беременным женщинам и женщинам, имеющим детей до 3-х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лицам до 18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гражданам РФ, совершившим преступление на территории иностранного государства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мужчинам, достигшим возраста 65 лет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13. К признакам права относится: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общеобязательность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Б. виновность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конкретно-исторический характер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системность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наказуемость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 xml:space="preserve">14. Опека устанавливается </w:t>
      </w:r>
      <w:proofErr w:type="gramStart"/>
      <w:r w:rsidRPr="00822B55">
        <w:rPr>
          <w:rFonts w:ascii="Times New Roman" w:hAnsi="Times New Roman" w:cs="Times New Roman"/>
          <w:sz w:val="18"/>
          <w:szCs w:val="18"/>
        </w:rPr>
        <w:t>над</w:t>
      </w:r>
      <w:proofErr w:type="gramEnd"/>
      <w:r w:rsidRPr="00822B55">
        <w:rPr>
          <w:rFonts w:ascii="Times New Roman" w:hAnsi="Times New Roman" w:cs="Times New Roman"/>
          <w:sz w:val="18"/>
          <w:szCs w:val="18"/>
        </w:rPr>
        <w:t>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малолетними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несовершеннолетними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В. гражданами, ограниченными судом в дееспособности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Г. гражданами, признанными судом недееспособными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15. К некоммерческим организациям относится: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унитарное предприятие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потребительский кооператив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производственный кооператив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полное товарищество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фонд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16. Элементами системы права являются: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А. объект права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Б. норма права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 w:rsidRPr="00822B55">
        <w:rPr>
          <w:rFonts w:ascii="Times New Roman" w:hAnsi="Times New Roman" w:cs="Times New Roman"/>
          <w:sz w:val="18"/>
          <w:szCs w:val="18"/>
        </w:rPr>
        <w:t>субинститут</w:t>
      </w:r>
      <w:proofErr w:type="spellEnd"/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Г. диспозиция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22B55">
        <w:rPr>
          <w:rFonts w:ascii="Times New Roman" w:hAnsi="Times New Roman" w:cs="Times New Roman"/>
          <w:sz w:val="18"/>
          <w:szCs w:val="18"/>
        </w:rPr>
        <w:t>Д. основной элемент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17. Сторонниками естественно-правовой теории права являлись: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 xml:space="preserve">А. </w:t>
      </w:r>
      <w:proofErr w:type="spellStart"/>
      <w:r w:rsidRPr="00822B55">
        <w:rPr>
          <w:rFonts w:ascii="Times New Roman" w:hAnsi="Times New Roman" w:cs="Times New Roman"/>
          <w:sz w:val="18"/>
          <w:szCs w:val="18"/>
        </w:rPr>
        <w:t>Г.Гроций</w:t>
      </w:r>
      <w:proofErr w:type="spellEnd"/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А.Н. Радищев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Дж. Локк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 xml:space="preserve">Г. Л. </w:t>
      </w:r>
      <w:proofErr w:type="spellStart"/>
      <w:r w:rsidRPr="00822B55">
        <w:rPr>
          <w:rFonts w:ascii="Times New Roman" w:hAnsi="Times New Roman" w:cs="Times New Roman"/>
          <w:sz w:val="18"/>
          <w:szCs w:val="18"/>
        </w:rPr>
        <w:t>Петражицкий</w:t>
      </w:r>
      <w:proofErr w:type="spellEnd"/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Д. Ш.Монтескье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Е. </w:t>
      </w:r>
      <w:proofErr w:type="spellStart"/>
      <w:r w:rsidRPr="00822B55">
        <w:rPr>
          <w:rFonts w:ascii="Times New Roman" w:hAnsi="Times New Roman" w:cs="Times New Roman"/>
          <w:sz w:val="18"/>
          <w:szCs w:val="18"/>
        </w:rPr>
        <w:t>О.Гассет</w:t>
      </w:r>
      <w:proofErr w:type="spellEnd"/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  <w:lang w:val="en-US"/>
        </w:rPr>
        <w:lastRenderedPageBreak/>
        <w:t>III</w:t>
      </w:r>
      <w:r w:rsidRPr="00822B55">
        <w:rPr>
          <w:rFonts w:ascii="Times New Roman" w:hAnsi="Times New Roman" w:cs="Times New Roman"/>
          <w:sz w:val="18"/>
          <w:szCs w:val="18"/>
        </w:rPr>
        <w:t>. Верны ли следующие утверждения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18. Романо-германская правовая система имеет в качестве источников права нормативный акт и юридический прецедент.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19. Социологическая теория понимания права основана на понимании права как веления, исходящего от государства и обеспеченного силой государственного принуждения.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20. В состав правоотношения входят объект, объективная сторона, субъект, субъективная сторона.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21. Сделками признаются правомерные действия граждан и юридических лиц, направленные на установление, изменение или прекращение гражданских прав и обязанностей.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Pr="00822B55">
        <w:rPr>
          <w:rFonts w:ascii="Times New Roman" w:hAnsi="Times New Roman" w:cs="Times New Roman"/>
          <w:sz w:val="18"/>
          <w:szCs w:val="18"/>
        </w:rPr>
        <w:t>. Установите соответствия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22.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Понятия: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1. Инкорпорация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2. Учет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3. Кодификация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4. Консолидация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Определения: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bCs/>
          <w:sz w:val="18"/>
          <w:szCs w:val="18"/>
        </w:rPr>
        <w:t xml:space="preserve">А. форма систематизации, при которой происходит </w:t>
      </w:r>
      <w:r w:rsidRPr="00822B55">
        <w:rPr>
          <w:rFonts w:ascii="Times New Roman" w:hAnsi="Times New Roman" w:cs="Times New Roman"/>
          <w:sz w:val="18"/>
          <w:szCs w:val="18"/>
        </w:rPr>
        <w:t>сбор государственными органами, должностными или юридическими лицами нормативно-правовых актов, необходимых для их деятельности и поддержание нормативного материала в контрольном состоянии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форма систематизации, при которой нормативно-правовые акты, обработанные лишь внешне без всякого изменения их содержания, объединяются в сборники или собрания</w:t>
      </w:r>
    </w:p>
    <w:p w:rsidR="005C1A28" w:rsidRPr="00822B55" w:rsidRDefault="005C1A28" w:rsidP="005C1A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форма систематизации, при которой осуществляется объединение совокупности мелких актов, изданных по одному или нескольким взаимосвязанным вопросам в один укрупненный акт.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Г. форма систематизации, при которой происходит существенная внутренняя переработка нормативного материала, в результате чего создается принципиально новый нормативно-правовой акт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23. </w:t>
      </w:r>
    </w:p>
    <w:p w:rsidR="005C1A28" w:rsidRPr="00822B55" w:rsidRDefault="005C1A28" w:rsidP="005C1A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А. часть юридической нормы, содержащая само правило поведения, которым должны руководствоваться участники возникших правоотношений;</w:t>
      </w:r>
    </w:p>
    <w:p w:rsidR="005C1A28" w:rsidRPr="00822B55" w:rsidRDefault="005C1A28" w:rsidP="005C1A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Б. часть юридической нормы, указывающая на обстоятельства при наличии или отсутствии которых норма реализуется;</w:t>
      </w:r>
    </w:p>
    <w:p w:rsidR="005C1A28" w:rsidRPr="00822B55" w:rsidRDefault="005C1A28" w:rsidP="005C1A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В. часть юридической нормы, указывающая на отрицательные последствия, возникающие вследствие нарушения этой нормы.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1. гипотеза;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2. диспозиция;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3. санкция.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822B55">
        <w:rPr>
          <w:rFonts w:ascii="Times New Roman" w:hAnsi="Times New Roman" w:cs="Times New Roman"/>
          <w:sz w:val="18"/>
          <w:szCs w:val="18"/>
        </w:rPr>
        <w:t>. Напишите термин, определение которого дано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24. Юридический процесс приобретения гражданства на основе добровольного желания соискателя гражданства.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25.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822B55">
        <w:rPr>
          <w:rFonts w:ascii="Times New Roman" w:hAnsi="Times New Roman" w:cs="Times New Roman"/>
          <w:sz w:val="18"/>
          <w:szCs w:val="18"/>
        </w:rPr>
        <w:t>нести обязанности</w:t>
      </w:r>
      <w:proofErr w:type="gramEnd"/>
      <w:r w:rsidRPr="00822B55">
        <w:rPr>
          <w:rFonts w:ascii="Times New Roman" w:hAnsi="Times New Roman" w:cs="Times New Roman"/>
          <w:sz w:val="18"/>
          <w:szCs w:val="18"/>
        </w:rPr>
        <w:t>, быть истцом и ответчиком в суде.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  <w:lang w:val="en-US"/>
        </w:rPr>
        <w:t>VI</w:t>
      </w:r>
      <w:r w:rsidRPr="00822B55">
        <w:rPr>
          <w:rFonts w:ascii="Times New Roman" w:hAnsi="Times New Roman" w:cs="Times New Roman"/>
          <w:sz w:val="18"/>
          <w:szCs w:val="18"/>
        </w:rPr>
        <w:t>. Решите правовые задачи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22B55">
        <w:rPr>
          <w:rFonts w:ascii="Times New Roman" w:hAnsi="Times New Roman" w:cs="Times New Roman"/>
          <w:bCs/>
          <w:sz w:val="18"/>
          <w:szCs w:val="18"/>
        </w:rPr>
        <w:t xml:space="preserve">26. Авдеев похитил в трамвае из кармана пальто гражданки </w:t>
      </w:r>
      <w:proofErr w:type="spellStart"/>
      <w:r w:rsidRPr="00822B55">
        <w:rPr>
          <w:rFonts w:ascii="Times New Roman" w:hAnsi="Times New Roman" w:cs="Times New Roman"/>
          <w:bCs/>
          <w:sz w:val="18"/>
          <w:szCs w:val="18"/>
        </w:rPr>
        <w:t>Опасенко</w:t>
      </w:r>
      <w:proofErr w:type="spellEnd"/>
      <w:r w:rsidRPr="00822B55">
        <w:rPr>
          <w:rFonts w:ascii="Times New Roman" w:hAnsi="Times New Roman" w:cs="Times New Roman"/>
          <w:bCs/>
          <w:sz w:val="18"/>
          <w:szCs w:val="18"/>
        </w:rPr>
        <w:t xml:space="preserve"> кошелек, полагая, что в  нем находится значительная сумма денег. В кошельке было 720 рублей.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22B55">
        <w:rPr>
          <w:rFonts w:ascii="Times New Roman" w:hAnsi="Times New Roman" w:cs="Times New Roman"/>
          <w:bCs/>
          <w:sz w:val="18"/>
          <w:szCs w:val="18"/>
        </w:rPr>
        <w:t>Подлежит ли Авдеев уголовной ответственности? Ответ обоснуйте.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27. Петров Петр Петрович получил наследство: автомобиль </w:t>
      </w:r>
      <w:r w:rsidRPr="00822B55">
        <w:rPr>
          <w:rFonts w:ascii="Times New Roman" w:hAnsi="Times New Roman" w:cs="Times New Roman"/>
          <w:bCs/>
          <w:sz w:val="18"/>
          <w:szCs w:val="18"/>
        </w:rPr>
        <w:t>марки</w:t>
      </w:r>
      <w:r w:rsidRPr="00822B55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822B55">
        <w:rPr>
          <w:rFonts w:ascii="Times New Roman" w:hAnsi="Times New Roman" w:cs="Times New Roman"/>
          <w:bCs/>
          <w:sz w:val="18"/>
          <w:szCs w:val="18"/>
        </w:rPr>
        <w:t>Audi</w:t>
      </w:r>
      <w:proofErr w:type="spellEnd"/>
      <w:r w:rsidRPr="00822B55">
        <w:rPr>
          <w:rFonts w:ascii="Times New Roman" w:hAnsi="Times New Roman" w:cs="Times New Roman"/>
          <w:sz w:val="18"/>
          <w:szCs w:val="18"/>
        </w:rPr>
        <w:t>», загородный дом, 3-х комнатную квартиру. Автомобиль и квартиру Петров продал, скрыв этот факт от своей жены. При расторжении брака в суде жена Петрова П.П. Валерия Валерьевна Павлова потребовала определить доли супругов в общей собственности с учетом указанного имущества. По мнению Валерии Валерьевны ее муж расходовал данное имущество в ущерб интересам семьи.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Какое решение должен принять суд? Решите дело.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28. Менеджер ОАО «</w:t>
      </w:r>
      <w:proofErr w:type="spellStart"/>
      <w:r w:rsidRPr="00822B55">
        <w:rPr>
          <w:rFonts w:ascii="Times New Roman" w:hAnsi="Times New Roman" w:cs="Times New Roman"/>
          <w:sz w:val="18"/>
          <w:szCs w:val="18"/>
        </w:rPr>
        <w:t>Лайт</w:t>
      </w:r>
      <w:proofErr w:type="spellEnd"/>
      <w:r w:rsidRPr="00822B55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822B55">
        <w:rPr>
          <w:rFonts w:ascii="Times New Roman" w:hAnsi="Times New Roman" w:cs="Times New Roman"/>
          <w:sz w:val="18"/>
          <w:szCs w:val="18"/>
        </w:rPr>
        <w:t>Морева</w:t>
      </w:r>
      <w:proofErr w:type="spellEnd"/>
      <w:r w:rsidRPr="00822B55">
        <w:rPr>
          <w:rFonts w:ascii="Times New Roman" w:hAnsi="Times New Roman" w:cs="Times New Roman"/>
          <w:sz w:val="18"/>
          <w:szCs w:val="18"/>
        </w:rPr>
        <w:t xml:space="preserve"> М.А. ушла в отпуск с 20 мая 2013 г. на 28 календарных дней. 5 июня 2013 г. она была отправлена в стационарное лечебное учреждение в связи с приступом панкреатита, где пролежала 10 дней.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Как следует решить вопрос о дальнейшем использовании отпуска? Ответ обоснуйте.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29. Гражданин Радов взял кредит в банке, а его жена выступила поручителем по кредиту. Выплатив два платежа, супруги прекратили платежи, так как Радов потерял работу. Банк обратился за взысканием денежных сре</w:t>
      </w:r>
      <w:proofErr w:type="gramStart"/>
      <w:r w:rsidRPr="00822B55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822B55">
        <w:rPr>
          <w:rFonts w:ascii="Times New Roman" w:hAnsi="Times New Roman" w:cs="Times New Roman"/>
          <w:sz w:val="18"/>
          <w:szCs w:val="18"/>
        </w:rPr>
        <w:t xml:space="preserve">уд. В процессе судебного разбирательства Радов умер. Судья принял решение о приостановлении производства по делу. </w:t>
      </w:r>
      <w:proofErr w:type="spellStart"/>
      <w:r w:rsidRPr="00822B55">
        <w:rPr>
          <w:rFonts w:ascii="Times New Roman" w:hAnsi="Times New Roman" w:cs="Times New Roman"/>
          <w:sz w:val="18"/>
          <w:szCs w:val="18"/>
        </w:rPr>
        <w:t>Радова</w:t>
      </w:r>
      <w:proofErr w:type="spellEnd"/>
      <w:r w:rsidRPr="00822B55">
        <w:rPr>
          <w:rFonts w:ascii="Times New Roman" w:hAnsi="Times New Roman" w:cs="Times New Roman"/>
          <w:sz w:val="18"/>
          <w:szCs w:val="18"/>
        </w:rPr>
        <w:t xml:space="preserve"> не согласилась с решением судьи, утверждая, что судья должен был прекратить производство по делу, так как ответчик скончался.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Прав ли судья? Ответ обоснуйте.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30.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 xml:space="preserve">Гражданка М. в возрасте 17 лет родила ребенка. Поскольку воспитывать его она не могла, она дала согласие на его усыновление. Суд </w:t>
      </w:r>
      <w:proofErr w:type="gramStart"/>
      <w:r w:rsidRPr="00822B55">
        <w:rPr>
          <w:rFonts w:ascii="Times New Roman" w:hAnsi="Times New Roman" w:cs="Times New Roman"/>
          <w:sz w:val="18"/>
          <w:szCs w:val="18"/>
        </w:rPr>
        <w:t>вынес решение об усыновлении ребенка М. супругами В. Через 3 месяца гражданка М. решила</w:t>
      </w:r>
      <w:proofErr w:type="gramEnd"/>
      <w:r w:rsidRPr="00822B55">
        <w:rPr>
          <w:rFonts w:ascii="Times New Roman" w:hAnsi="Times New Roman" w:cs="Times New Roman"/>
          <w:sz w:val="18"/>
          <w:szCs w:val="18"/>
        </w:rPr>
        <w:t xml:space="preserve"> отозвать свое согласие, так как вышла замуж и у нее появилась возможность содержать ребенка. Свое решение она мотивировала тем, что она несовершеннолетняя и поэтому кроме ее согласия требовалось согласие на усыновление ее законных представителей, которое не было получено. 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t>Права ли гражданка М.? Ответ обоснуйте.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822B55">
        <w:rPr>
          <w:rFonts w:ascii="Times New Roman" w:hAnsi="Times New Roman" w:cs="Times New Roman"/>
          <w:sz w:val="18"/>
          <w:szCs w:val="18"/>
        </w:rPr>
        <w:t>. Расшифруйте аббревиатуру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3B5C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31. ФГУП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B55">
        <w:rPr>
          <w:rFonts w:ascii="Times New Roman" w:hAnsi="Times New Roman" w:cs="Times New Roman"/>
          <w:sz w:val="18"/>
          <w:szCs w:val="18"/>
        </w:rPr>
        <w:lastRenderedPageBreak/>
        <w:t>32.ФССП РФ33. ФАС</w:t>
      </w: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5C1A28" w:rsidRPr="00822B55" w:rsidSect="00B50E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A28" w:rsidRPr="00E1245A" w:rsidRDefault="005C1A28" w:rsidP="005C1A28">
      <w:pPr>
        <w:pStyle w:val="1"/>
        <w:numPr>
          <w:ilvl w:val="0"/>
          <w:numId w:val="0"/>
        </w:numPr>
        <w:spacing w:line="240" w:lineRule="auto"/>
        <w:rPr>
          <w:b w:val="0"/>
          <w:sz w:val="18"/>
          <w:szCs w:val="18"/>
        </w:rPr>
      </w:pPr>
      <w:r w:rsidRPr="00E1245A">
        <w:rPr>
          <w:b w:val="0"/>
          <w:sz w:val="18"/>
          <w:szCs w:val="18"/>
        </w:rPr>
        <w:lastRenderedPageBreak/>
        <w:t>ЗАДАНИЯ</w:t>
      </w:r>
    </w:p>
    <w:p w:rsidR="005C1A28" w:rsidRPr="00E1245A" w:rsidRDefault="005C1A28" w:rsidP="005C1A28">
      <w:pPr>
        <w:spacing w:after="0" w:line="240" w:lineRule="auto"/>
        <w:ind w:right="692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</w:rPr>
        <w:t>школьного этапа олимпиады школьников по праву 201</w:t>
      </w:r>
      <w:r>
        <w:rPr>
          <w:rFonts w:ascii="Times New Roman" w:hAnsi="Times New Roman"/>
          <w:sz w:val="18"/>
          <w:szCs w:val="18"/>
        </w:rPr>
        <w:t>8</w:t>
      </w:r>
      <w:r w:rsidRPr="00E1245A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9</w:t>
      </w:r>
      <w:r w:rsidRPr="00E1245A">
        <w:rPr>
          <w:rFonts w:ascii="Times New Roman" w:hAnsi="Times New Roman"/>
          <w:sz w:val="18"/>
          <w:szCs w:val="18"/>
        </w:rPr>
        <w:t xml:space="preserve"> учебный год</w:t>
      </w:r>
      <w:r>
        <w:rPr>
          <w:rFonts w:ascii="Times New Roman" w:hAnsi="Times New Roman"/>
          <w:sz w:val="18"/>
          <w:szCs w:val="18"/>
        </w:rPr>
        <w:t xml:space="preserve"> </w:t>
      </w:r>
      <w:r w:rsidRPr="00E1245A">
        <w:rPr>
          <w:rFonts w:ascii="Times New Roman" w:hAnsi="Times New Roman"/>
          <w:sz w:val="18"/>
          <w:szCs w:val="18"/>
        </w:rPr>
        <w:t>11 класс</w:t>
      </w:r>
    </w:p>
    <w:p w:rsidR="005C1A28" w:rsidRPr="0000065B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val="en-US" w:eastAsia="en-US"/>
        </w:rPr>
        <w:t>I</w:t>
      </w:r>
      <w:r w:rsidRPr="00E1245A">
        <w:rPr>
          <w:rFonts w:ascii="Times New Roman" w:hAnsi="Times New Roman"/>
          <w:sz w:val="18"/>
          <w:szCs w:val="18"/>
          <w:lang w:eastAsia="en-US"/>
        </w:rPr>
        <w:t>. Выберите один правильный вариант ответа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1. Что из перечисленного не является формой реализации права?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5C1A28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использование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Б. </w:t>
      </w:r>
      <w:proofErr w:type="spellStart"/>
      <w:r w:rsidRPr="00E1245A">
        <w:rPr>
          <w:rFonts w:ascii="Times New Roman" w:hAnsi="Times New Roman"/>
          <w:sz w:val="18"/>
          <w:szCs w:val="18"/>
          <w:lang w:eastAsia="en-US"/>
        </w:rPr>
        <w:t>обязывание</w:t>
      </w:r>
      <w:proofErr w:type="spellEnd"/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соблюдение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Г. исполнение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2. В течение рабочего дня работнику должен быть предоставлен перерыв для отдыха и питания продолжительностью: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один час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не более двух часов и не менее 30 минут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не менее 1 часа и не более 2 часов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1245A">
        <w:rPr>
          <w:rFonts w:ascii="Times New Roman" w:hAnsi="Times New Roman"/>
          <w:sz w:val="18"/>
          <w:szCs w:val="18"/>
          <w:lang w:eastAsia="en-US"/>
        </w:rPr>
        <w:t>Г. не более одного часа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3. Брачный договор, заключенный до регистрации брака, вступает в силу: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с даты, определенной в самом договоре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с момента заключения договора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с момента заключения брака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Г. с даты, установленной соглашением сторон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4. Утверждение изменения границ между субъектами относится к ведению: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Правительства РФ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Совета Федерации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Государственной думы РФ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Президента РФ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Конституционный суд РФ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5. Соглашение об уплате алиментов заключается: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в простой письменной форме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в письменной форме с нотариальным удостоверением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в устной форме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1245A">
        <w:rPr>
          <w:rFonts w:ascii="Times New Roman" w:hAnsi="Times New Roman"/>
          <w:sz w:val="18"/>
          <w:szCs w:val="18"/>
          <w:lang w:eastAsia="en-US"/>
        </w:rPr>
        <w:t>Д. все вышеперечисленное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6. Срочный трудовой договор может быть заключен на срок не более: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пяти лет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трех лет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одного года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Г. семи лет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 xml:space="preserve">7. </w:t>
      </w:r>
      <w:r w:rsidRPr="00E1245A"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>Судебные постановления суда первой инстанции, которыми дело не разрешается по существу, выносятся в форме</w:t>
      </w:r>
      <w:r w:rsidRPr="00E1245A">
        <w:rPr>
          <w:rFonts w:ascii="Times New Roman" w:hAnsi="Times New Roman"/>
          <w:sz w:val="18"/>
          <w:szCs w:val="18"/>
          <w:lang w:eastAsia="en-US"/>
        </w:rPr>
        <w:t>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решений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определений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распоряжений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1245A">
        <w:rPr>
          <w:rFonts w:ascii="Times New Roman" w:hAnsi="Times New Roman"/>
          <w:sz w:val="18"/>
          <w:szCs w:val="18"/>
          <w:lang w:eastAsia="en-US"/>
        </w:rPr>
        <w:t>Г. указов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8. Признать лицо виновным в совершении преступления и назначить ему наказание может: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суд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прокурор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 xml:space="preserve">В. следователь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Г. адвокат 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 xml:space="preserve">9. </w:t>
      </w:r>
      <w:r w:rsidRPr="00E1245A"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>Обыск производится на основании постановления</w:t>
      </w:r>
      <w:r w:rsidRPr="00E1245A">
        <w:rPr>
          <w:rFonts w:ascii="Times New Roman" w:hAnsi="Times New Roman"/>
          <w:sz w:val="18"/>
          <w:szCs w:val="18"/>
          <w:lang w:eastAsia="en-US"/>
        </w:rPr>
        <w:t xml:space="preserve">: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органов дознания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адвоката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судьи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прокурора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следователя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10. Оплачиваемый отпуск должен предоставляться работнику: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каждые полгода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каждые два года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по соглашению сторон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Г. ежегодно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11. Разница в возрасте между усыновителем и усыновляемым ребенком не должна быть меньше: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14 лет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16 лет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В. 18 лет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Г. 21 года</w:t>
      </w:r>
    </w:p>
    <w:p w:rsidR="005C1A28" w:rsidRPr="005C1A28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5C1A28" w:rsidSect="00011C8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val="en-US" w:eastAsia="en-US"/>
        </w:rPr>
        <w:lastRenderedPageBreak/>
        <w:t>II</w:t>
      </w:r>
      <w:r w:rsidRPr="00E1245A">
        <w:rPr>
          <w:rFonts w:ascii="Times New Roman" w:hAnsi="Times New Roman"/>
          <w:sz w:val="18"/>
          <w:szCs w:val="18"/>
          <w:lang w:eastAsia="en-US"/>
        </w:rPr>
        <w:t>. Выберите несколько правильных вариантов ответа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12. Какие из перечисленных видов наказаний могут применяться только в уголовном праве: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ограничение по военной службе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обязательные работы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дисквалификация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исправительные работы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неустойка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491F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13. На обязательную долю в наследстве имеют право: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нетрудоспособные дети наследодателя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супруг наследодателя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несовершеннолетние дети наследодателя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трудоспособные родители наследодателя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нетрудоспособные бабушки и дедушки наследодателя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491F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14. Мерами пресечения в уголовном процессе являются: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штраф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залог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домашний арест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заключение под стражу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лишение специального права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491F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15. Назовите принципы правопорядка: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нормативность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законность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 устойчивость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общеобязательность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формальная определенность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491F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16. К федеральным налогам и сборам относятся: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налог на прибыль организаций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 водный налог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налог на доходы физических лиц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земельный налог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налог на добычу полезных ископаемых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Е. налог на имущество физических лиц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491F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17. Что из перечисленного не является юридической ответственностью: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А. личный досмотр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Б. штраф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уплата алиментов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Г. реквизиция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лишение свободы</w:t>
      </w:r>
    </w:p>
    <w:p w:rsidR="005C1A28" w:rsidRPr="005C1A28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5C1A28" w:rsidSect="00491F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val="en-US" w:eastAsia="en-US"/>
        </w:rPr>
        <w:lastRenderedPageBreak/>
        <w:t>III</w:t>
      </w:r>
      <w:r w:rsidRPr="00E1245A">
        <w:rPr>
          <w:rFonts w:ascii="Times New Roman" w:hAnsi="Times New Roman"/>
          <w:sz w:val="18"/>
          <w:szCs w:val="18"/>
          <w:lang w:eastAsia="en-US"/>
        </w:rPr>
        <w:t>. Верны ли следующие утверждения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18. Лишение родительских прав может быть произведено как в судебном, так и в административном порядке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Да</w:t>
      </w:r>
      <w:proofErr w:type="gramStart"/>
      <w:r w:rsidRPr="00E1245A">
        <w:rPr>
          <w:rFonts w:ascii="Times New Roman" w:hAnsi="Times New Roman"/>
          <w:sz w:val="18"/>
          <w:szCs w:val="18"/>
          <w:lang w:eastAsia="en-US"/>
        </w:rPr>
        <w:t xml:space="preserve">                    Н</w:t>
      </w:r>
      <w:proofErr w:type="gramEnd"/>
      <w:r w:rsidRPr="00E1245A">
        <w:rPr>
          <w:rFonts w:ascii="Times New Roman" w:hAnsi="Times New Roman"/>
          <w:sz w:val="18"/>
          <w:szCs w:val="18"/>
          <w:lang w:eastAsia="en-US"/>
        </w:rPr>
        <w:t>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19. </w:t>
      </w:r>
      <w:r w:rsidRPr="00E1245A">
        <w:rPr>
          <w:rFonts w:ascii="Times New Roman" w:hAnsi="Times New Roman"/>
          <w:sz w:val="18"/>
          <w:szCs w:val="18"/>
          <w:shd w:val="clear" w:color="auto" w:fill="FFFFF8"/>
          <w:lang w:eastAsia="en-US"/>
        </w:rPr>
        <w:t>Решение Государственной Думы о выдвижении обвинения и решение Совета Федерации об отрешении Президента от должности должны быть приняты не менее чем половиной голосов от общего числа в каждой из палат</w:t>
      </w:r>
      <w:r w:rsidRPr="00E1245A">
        <w:rPr>
          <w:rStyle w:val="apple-converted-space"/>
          <w:rFonts w:ascii="Times New Roman" w:hAnsi="Times New Roman"/>
          <w:sz w:val="18"/>
          <w:szCs w:val="18"/>
          <w:shd w:val="clear" w:color="auto" w:fill="FFFFF8"/>
          <w:lang w:eastAsia="en-US"/>
        </w:rPr>
        <w:t> 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Да</w:t>
      </w:r>
      <w:proofErr w:type="gramStart"/>
      <w:r w:rsidRPr="00E1245A">
        <w:rPr>
          <w:rFonts w:ascii="Times New Roman" w:hAnsi="Times New Roman"/>
          <w:sz w:val="18"/>
          <w:szCs w:val="18"/>
          <w:lang w:eastAsia="en-US"/>
        </w:rPr>
        <w:t xml:space="preserve">                    Н</w:t>
      </w:r>
      <w:proofErr w:type="gramEnd"/>
      <w:r w:rsidRPr="00E1245A">
        <w:rPr>
          <w:rFonts w:ascii="Times New Roman" w:hAnsi="Times New Roman"/>
          <w:sz w:val="18"/>
          <w:szCs w:val="18"/>
          <w:lang w:eastAsia="en-US"/>
        </w:rPr>
        <w:t>ет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val="en-US" w:eastAsia="en-US"/>
        </w:rPr>
        <w:t>IV</w:t>
      </w:r>
      <w:r w:rsidRPr="00E1245A">
        <w:rPr>
          <w:rFonts w:ascii="Times New Roman" w:hAnsi="Times New Roman"/>
          <w:sz w:val="18"/>
          <w:szCs w:val="18"/>
          <w:lang w:eastAsia="en-US"/>
        </w:rPr>
        <w:t>. Установите соответствия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 xml:space="preserve">20.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Деформация правосознания: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1. правовой фетишизм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2. правовой дилетантизм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3. правовой инфантилизм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4. правовой нигилизм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Определения:</w:t>
      </w:r>
    </w:p>
    <w:p w:rsidR="005C1A28" w:rsidRPr="00E1245A" w:rsidRDefault="005C1A28" w:rsidP="005C1A28">
      <w:pPr>
        <w:pStyle w:val="a8"/>
        <w:jc w:val="both"/>
        <w:rPr>
          <w:rFonts w:ascii="Times New Roman" w:eastAsia="MS Mincho" w:hAnsi="Times New Roman" w:cs="Times New Roman"/>
          <w:bCs/>
          <w:sz w:val="18"/>
          <w:szCs w:val="18"/>
          <w:lang w:eastAsia="en-US"/>
        </w:rPr>
      </w:pPr>
      <w:r w:rsidRPr="00E1245A">
        <w:rPr>
          <w:rFonts w:ascii="Times New Roman" w:eastAsia="MS Mincho" w:hAnsi="Times New Roman" w:cs="Times New Roman"/>
          <w:bCs/>
          <w:sz w:val="18"/>
          <w:szCs w:val="18"/>
          <w:lang w:eastAsia="en-US"/>
        </w:rPr>
        <w:t xml:space="preserve">А. </w:t>
      </w:r>
      <w:r w:rsidRPr="00E1245A">
        <w:rPr>
          <w:rFonts w:ascii="Times New Roman" w:hAnsi="Times New Roman" w:cs="Times New Roman"/>
          <w:snapToGrid w:val="0"/>
          <w:sz w:val="18"/>
          <w:szCs w:val="18"/>
          <w:lang w:eastAsia="en-US"/>
        </w:rPr>
        <w:t>вольное обращение с законами от небрежности отношения к юридическим ценностям</w:t>
      </w:r>
    </w:p>
    <w:p w:rsidR="005C1A28" w:rsidRPr="00E1245A" w:rsidRDefault="005C1A28" w:rsidP="005C1A28">
      <w:pPr>
        <w:pStyle w:val="a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E1245A">
        <w:rPr>
          <w:rFonts w:ascii="Times New Roman" w:hAnsi="Times New Roman" w:cs="Times New Roman"/>
          <w:sz w:val="18"/>
          <w:szCs w:val="18"/>
          <w:lang w:eastAsia="en-US"/>
        </w:rPr>
        <w:t xml:space="preserve">Б. </w:t>
      </w:r>
      <w:r w:rsidRPr="00E1245A">
        <w:rPr>
          <w:rFonts w:ascii="Times New Roman" w:hAnsi="Times New Roman" w:cs="Times New Roman"/>
          <w:snapToGrid w:val="0"/>
          <w:sz w:val="18"/>
          <w:szCs w:val="18"/>
          <w:lang w:eastAsia="en-US"/>
        </w:rPr>
        <w:t>гипертрофированное представление о возможностях правовых средств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отрицание социальной ценности права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Г. </w:t>
      </w:r>
      <w:r w:rsidRPr="00E1245A">
        <w:rPr>
          <w:rFonts w:ascii="Times New Roman" w:hAnsi="Times New Roman"/>
          <w:snapToGrid w:val="0"/>
          <w:sz w:val="18"/>
          <w:szCs w:val="18"/>
          <w:lang w:eastAsia="en-US"/>
        </w:rPr>
        <w:t xml:space="preserve">отсутствие достаточных правовых знаний, </w:t>
      </w:r>
      <w:proofErr w:type="spellStart"/>
      <w:r w:rsidRPr="00E1245A">
        <w:rPr>
          <w:rFonts w:ascii="Times New Roman" w:hAnsi="Times New Roman"/>
          <w:snapToGrid w:val="0"/>
          <w:sz w:val="18"/>
          <w:szCs w:val="18"/>
          <w:lang w:eastAsia="en-US"/>
        </w:rPr>
        <w:t>несформированность</w:t>
      </w:r>
      <w:proofErr w:type="spellEnd"/>
      <w:r w:rsidRPr="00E1245A">
        <w:rPr>
          <w:rFonts w:ascii="Times New Roman" w:hAnsi="Times New Roman"/>
          <w:snapToGrid w:val="0"/>
          <w:sz w:val="18"/>
          <w:szCs w:val="18"/>
          <w:lang w:eastAsia="en-US"/>
        </w:rPr>
        <w:t xml:space="preserve"> правового сознания.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21.</w:t>
      </w:r>
    </w:p>
    <w:p w:rsidR="005C1A28" w:rsidRPr="00E1245A" w:rsidRDefault="005C1A28" w:rsidP="005C1A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В ведении РФ находится </w:t>
      </w:r>
    </w:p>
    <w:p w:rsidR="005C1A28" w:rsidRPr="00E1245A" w:rsidRDefault="005C1A28" w:rsidP="005C1A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 совместном ведении РФ и субъектов РФ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А. Разграничение государственной собственности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Б.</w:t>
      </w:r>
      <w:r w:rsidRPr="00E1245A"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 xml:space="preserve"> Оборона и безопасность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 Регулирование и защита прав и свобод человека и гражданина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Г. Осуществление мер по борьбе с катастрофами, стихийными бедствиями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Д. Общие принципы налогообложения и сборов в РФ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Е. Вопросы владения, пользования и распоряжения землей, недрами, водными и другими природными ресурсами.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22.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Административные наказания могут применяться: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1. только как основные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2. как основные, так и дополнительные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Наказания: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А. предупреждение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Б. конфискация орудия совершения административного правонарушения 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В. дисквалификация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Г. административный арест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Д. </w:t>
      </w:r>
      <w:proofErr w:type="gramStart"/>
      <w:r w:rsidRPr="00E1245A">
        <w:rPr>
          <w:rFonts w:ascii="Times New Roman" w:hAnsi="Times New Roman"/>
          <w:sz w:val="18"/>
          <w:szCs w:val="18"/>
          <w:lang w:eastAsia="en-US"/>
        </w:rPr>
        <w:t>выдворение</w:t>
      </w:r>
      <w:proofErr w:type="gramEnd"/>
      <w:r w:rsidRPr="00E1245A">
        <w:rPr>
          <w:rFonts w:ascii="Times New Roman" w:hAnsi="Times New Roman"/>
          <w:sz w:val="18"/>
          <w:szCs w:val="18"/>
          <w:lang w:eastAsia="en-US"/>
        </w:rPr>
        <w:t xml:space="preserve"> за пределы РФ иностранного гражданина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Е. административный штраф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val="en-US" w:eastAsia="en-US"/>
        </w:rPr>
        <w:t>V</w:t>
      </w:r>
      <w:r w:rsidRPr="00E1245A">
        <w:rPr>
          <w:rFonts w:ascii="Times New Roman" w:hAnsi="Times New Roman"/>
          <w:sz w:val="18"/>
          <w:szCs w:val="18"/>
          <w:lang w:eastAsia="en-US"/>
        </w:rPr>
        <w:t>. Напишите термин, определение которого дано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23.</w:t>
      </w:r>
      <w:r w:rsidRPr="00E1245A">
        <w:rPr>
          <w:rFonts w:ascii="Times New Roman" w:hAnsi="Times New Roman"/>
          <w:bCs/>
          <w:snapToGrid w:val="0"/>
          <w:sz w:val="18"/>
          <w:szCs w:val="18"/>
          <w:lang w:eastAsia="en-US"/>
        </w:rPr>
        <w:t xml:space="preserve"> Требование к будущей сознательной, активной, правомерной деятельности субъектов права -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24. </w:t>
      </w:r>
      <w:r w:rsidRPr="00E1245A"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>Предметы, которые по своему внешнему виду, свойствам, месту нахождения или по иным признакам могут служить средством установления обстоятельств, имеющих значение для рассмотрения и разрешения дела -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</w:rPr>
        <w:t xml:space="preserve">25. Исторически сложившиеся, укоренившиеся в обществе и передающиеся из века в век обычаи, обряды, общественные установления, ценности, идеи, которые представляют собой социально-культурное национальное наследие, сохраняющееся в обществе долгое время. К таковым относят: </w:t>
      </w:r>
      <w:proofErr w:type="spellStart"/>
      <w:r w:rsidRPr="00E1245A">
        <w:rPr>
          <w:rFonts w:ascii="Times New Roman" w:hAnsi="Times New Roman"/>
          <w:sz w:val="18"/>
          <w:szCs w:val="18"/>
        </w:rPr>
        <w:t>общинность</w:t>
      </w:r>
      <w:proofErr w:type="spellEnd"/>
      <w:r w:rsidRPr="00E1245A">
        <w:rPr>
          <w:rFonts w:ascii="Times New Roman" w:hAnsi="Times New Roman"/>
          <w:sz w:val="18"/>
          <w:szCs w:val="18"/>
        </w:rPr>
        <w:t>, государственность, соборность, патриотизм, социальную справедливость, приоритетную ценность труда, духовность -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sz w:val="18"/>
          <w:szCs w:val="18"/>
          <w:lang w:val="en-US" w:eastAsia="en-US"/>
        </w:rPr>
        <w:t>VI</w:t>
      </w:r>
      <w:r w:rsidRPr="00E1245A">
        <w:rPr>
          <w:rFonts w:ascii="Times New Roman" w:hAnsi="Times New Roman"/>
          <w:sz w:val="18"/>
          <w:szCs w:val="18"/>
          <w:lang w:eastAsia="en-US"/>
        </w:rPr>
        <w:t>. Решите правовые задачи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26. Гражданин иностранного государства И. распивал спиртные напитки на детской площадке в парке вместе с гражданином России К., за что был привлечен к административной ответственности. Однако И. платить штраф отказался, мотивировав это тем, что в его родной стране Х за потребление спиртных напитков в общественных местах ответственность не наступает, а поскольку он является гражданином страны Х, то и ответственность должен нести по законам этой страны.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i/>
          <w:sz w:val="18"/>
          <w:szCs w:val="18"/>
          <w:lang w:eastAsia="en-US"/>
        </w:rPr>
        <w:t>Прав ли И.?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>27. Гражданка М. купила в магазине сумку. Дома, изучая покупку, гражданка М. обнаружила брак. Она обратилась в магазин с требованием заменить ей сумку на аналогичную или, при отсутствии таковой, на другую сумку, но меньшей стоимости. Магазин сообщил, что аналогичной сумки у него нет, и согласился произвести замену на сумку меньшей стоимости, отказавшись при этом возместить разницу в стоимости сумок. С целью взыскать разницу стоимости, гражданка М. обратилась в суд.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 w:rsidRPr="00E1245A">
        <w:rPr>
          <w:rFonts w:ascii="Times New Roman" w:hAnsi="Times New Roman"/>
          <w:i/>
          <w:sz w:val="18"/>
          <w:szCs w:val="18"/>
          <w:lang w:eastAsia="en-US"/>
        </w:rPr>
        <w:t>Какое решение примет суд?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28. Братья А. и Б. владели домом, доставшимся им в наследство, на праве общей долевой собственности. А. решил продать свою долю и заключил договор купли-продажи с гражданином </w:t>
      </w:r>
      <w:proofErr w:type="gramStart"/>
      <w:r w:rsidRPr="00E1245A">
        <w:rPr>
          <w:rFonts w:ascii="Times New Roman" w:hAnsi="Times New Roman"/>
          <w:sz w:val="18"/>
          <w:szCs w:val="18"/>
          <w:lang w:eastAsia="en-US"/>
        </w:rPr>
        <w:t>В.</w:t>
      </w:r>
      <w:proofErr w:type="gramEnd"/>
      <w:r w:rsidRPr="00E1245A">
        <w:rPr>
          <w:rFonts w:ascii="Times New Roman" w:hAnsi="Times New Roman"/>
          <w:sz w:val="18"/>
          <w:szCs w:val="18"/>
          <w:lang w:eastAsia="en-US"/>
        </w:rPr>
        <w:t xml:space="preserve"> Когда через месяц А. начал перевозить свои вещи, Б. узнал о продаже доли и обратился в суд, так как А. не известил его в письменной форме о продаже своей доли. Б. потребовал перевести на него права и обязанности В. В. возражал, говоря, что договор купли-продажи уже заключен, и он является добросовестным покупателем.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 w:rsidRPr="00E1245A">
        <w:rPr>
          <w:rFonts w:ascii="Times New Roman" w:hAnsi="Times New Roman"/>
          <w:i/>
          <w:sz w:val="18"/>
          <w:szCs w:val="18"/>
          <w:lang w:eastAsia="en-US"/>
        </w:rPr>
        <w:t>Какое решение примет суд?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29. Гражданин Д. совершил тяжкое преступление. В судебном процессе ему разъяснили, что его дело может быть рассмотрено с участием суда присяжных заседателей. Гражданин Д. решил, что суд присяжных может снисходительно отнестись к нему и ходатайствовал о рассмотрении его дела судом присяжных. Судья вынес постановление </w:t>
      </w:r>
      <w:r w:rsidRPr="00E1245A"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>о назначении уголовного дела к слушанию судом с участием присяжных заседателей. Однако на первом же судебном заседании гражданин Д. усомнился в правильности своего решения и потребовал принять у него ходатайство об отмене суда присяжных. Судья отказал гражданину Д.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245A">
        <w:rPr>
          <w:rFonts w:ascii="Times New Roman" w:hAnsi="Times New Roman"/>
          <w:i/>
          <w:sz w:val="18"/>
          <w:szCs w:val="18"/>
          <w:lang w:eastAsia="en-US"/>
        </w:rPr>
        <w:t>Кто прав?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val="en-US" w:eastAsia="en-US"/>
        </w:rPr>
        <w:t>VII</w:t>
      </w:r>
      <w:r w:rsidRPr="00E1245A">
        <w:rPr>
          <w:rFonts w:ascii="Times New Roman" w:hAnsi="Times New Roman"/>
          <w:sz w:val="18"/>
          <w:szCs w:val="18"/>
          <w:lang w:eastAsia="en-US"/>
        </w:rPr>
        <w:t>. Расшифруйте аббревиатуру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011C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 xml:space="preserve">30. </w:t>
      </w:r>
      <w:r w:rsidRPr="00E1245A">
        <w:rPr>
          <w:rFonts w:ascii="Times New Roman" w:hAnsi="Times New Roman"/>
          <w:bCs/>
          <w:sz w:val="18"/>
          <w:szCs w:val="18"/>
          <w:shd w:val="clear" w:color="auto" w:fill="FFFFFF"/>
          <w:lang w:eastAsia="en-US"/>
        </w:rPr>
        <w:t>ГТК РФ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t xml:space="preserve">31. </w:t>
      </w:r>
      <w:r w:rsidRPr="00E1245A">
        <w:rPr>
          <w:rFonts w:ascii="Times New Roman" w:hAnsi="Times New Roman"/>
          <w:sz w:val="18"/>
          <w:szCs w:val="18"/>
          <w:shd w:val="clear" w:color="auto" w:fill="FFFFFF"/>
          <w:lang w:eastAsia="en-US"/>
        </w:rPr>
        <w:t>ЕГРП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1245A">
        <w:rPr>
          <w:rFonts w:ascii="Times New Roman" w:hAnsi="Times New Roman"/>
          <w:sz w:val="18"/>
          <w:szCs w:val="18"/>
          <w:lang w:eastAsia="en-US"/>
        </w:rPr>
        <w:lastRenderedPageBreak/>
        <w:t>32. ФБУ</w:t>
      </w:r>
    </w:p>
    <w:p w:rsidR="005C1A28" w:rsidRPr="00E1245A" w:rsidRDefault="005C1A28" w:rsidP="005C1A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  <w:sectPr w:rsidR="005C1A28" w:rsidRPr="00E1245A" w:rsidSect="00491F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A28" w:rsidRDefault="005C1A28" w:rsidP="005C1A28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A28" w:rsidRPr="00822B55" w:rsidRDefault="005C1A28" w:rsidP="005C1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1A28" w:rsidRPr="002B1B0C" w:rsidRDefault="005C1A28" w:rsidP="002B1B0C">
      <w:pPr>
        <w:spacing w:after="0"/>
        <w:jc w:val="both"/>
        <w:rPr>
          <w:sz w:val="18"/>
          <w:szCs w:val="18"/>
        </w:rPr>
      </w:pPr>
    </w:p>
    <w:sectPr w:rsidR="005C1A28" w:rsidRPr="002B1B0C" w:rsidSect="00D32829">
      <w:type w:val="continuous"/>
      <w:pgSz w:w="11906" w:h="16838"/>
      <w:pgMar w:top="1138" w:right="1488" w:bottom="1141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0B" w:rsidRDefault="00827A0B" w:rsidP="00BA1500">
      <w:pPr>
        <w:spacing w:after="0" w:line="240" w:lineRule="auto"/>
      </w:pPr>
      <w:r>
        <w:separator/>
      </w:r>
    </w:p>
  </w:endnote>
  <w:endnote w:type="continuationSeparator" w:id="1">
    <w:p w:rsidR="00827A0B" w:rsidRDefault="00827A0B" w:rsidP="00B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2966"/>
      <w:docPartObj>
        <w:docPartGallery w:val="Page Numbers (Bottom of Page)"/>
        <w:docPartUnique/>
      </w:docPartObj>
    </w:sdtPr>
    <w:sdtContent>
      <w:p w:rsidR="005C1A28" w:rsidRDefault="005C1A28">
        <w:pPr>
          <w:pStyle w:val="a5"/>
          <w:jc w:val="right"/>
        </w:pPr>
        <w:fldSimple w:instr="PAGE   \* MERGEFORMAT">
          <w:r>
            <w:rPr>
              <w:noProof/>
            </w:rPr>
            <w:t>11</w:t>
          </w:r>
        </w:fldSimple>
      </w:p>
    </w:sdtContent>
  </w:sdt>
  <w:p w:rsidR="005C1A28" w:rsidRDefault="005C1A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28" w:rsidRDefault="005C1A28">
    <w:pPr>
      <w:pStyle w:val="a5"/>
      <w:jc w:val="right"/>
    </w:pPr>
    <w:fldSimple w:instr=" PAGE   \* MERGEFORMAT ">
      <w:r>
        <w:rPr>
          <w:noProof/>
        </w:rPr>
        <w:t>13</w:t>
      </w:r>
    </w:fldSimple>
  </w:p>
  <w:p w:rsidR="005C1A28" w:rsidRDefault="005C1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0B" w:rsidRDefault="00827A0B" w:rsidP="00BA1500">
      <w:pPr>
        <w:spacing w:after="0" w:line="240" w:lineRule="auto"/>
      </w:pPr>
      <w:r>
        <w:separator/>
      </w:r>
    </w:p>
  </w:footnote>
  <w:footnote w:type="continuationSeparator" w:id="1">
    <w:p w:rsidR="00827A0B" w:rsidRDefault="00827A0B" w:rsidP="00BA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156"/>
    <w:multiLevelType w:val="hybridMultilevel"/>
    <w:tmpl w:val="87A8B3A6"/>
    <w:lvl w:ilvl="0" w:tplc="67C0A30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4304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AC36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CB89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8B7A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042C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BF44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6A470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24F66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F77F2E"/>
    <w:multiLevelType w:val="hybridMultilevel"/>
    <w:tmpl w:val="5850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61CF0"/>
    <w:multiLevelType w:val="hybridMultilevel"/>
    <w:tmpl w:val="965E439E"/>
    <w:lvl w:ilvl="0" w:tplc="DFCA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B30A6"/>
    <w:multiLevelType w:val="hybridMultilevel"/>
    <w:tmpl w:val="0CAC5F3A"/>
    <w:lvl w:ilvl="0" w:tplc="E98E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3441"/>
    <w:multiLevelType w:val="hybridMultilevel"/>
    <w:tmpl w:val="A79820E6"/>
    <w:lvl w:ilvl="0" w:tplc="65246E88">
      <w:start w:val="5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DA12A5CE">
      <w:start w:val="1"/>
      <w:numFmt w:val="lowerLetter"/>
      <w:lvlText w:val="%2"/>
      <w:lvlJc w:val="left"/>
      <w:pPr>
        <w:ind w:left="5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50FAEE6A">
      <w:start w:val="1"/>
      <w:numFmt w:val="lowerRoman"/>
      <w:lvlText w:val="%3"/>
      <w:lvlJc w:val="left"/>
      <w:pPr>
        <w:ind w:left="5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370CF0C">
      <w:start w:val="1"/>
      <w:numFmt w:val="decimal"/>
      <w:lvlText w:val="%4"/>
      <w:lvlJc w:val="left"/>
      <w:pPr>
        <w:ind w:left="6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EA8EF70">
      <w:start w:val="1"/>
      <w:numFmt w:val="lowerLetter"/>
      <w:lvlText w:val="%5"/>
      <w:lvlJc w:val="left"/>
      <w:pPr>
        <w:ind w:left="7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22CC763A">
      <w:start w:val="1"/>
      <w:numFmt w:val="lowerRoman"/>
      <w:lvlText w:val="%6"/>
      <w:lvlJc w:val="left"/>
      <w:pPr>
        <w:ind w:left="7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2EDC27AA">
      <w:start w:val="1"/>
      <w:numFmt w:val="decimal"/>
      <w:lvlText w:val="%7"/>
      <w:lvlJc w:val="left"/>
      <w:pPr>
        <w:ind w:left="8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D7E93E0">
      <w:start w:val="1"/>
      <w:numFmt w:val="lowerLetter"/>
      <w:lvlText w:val="%8"/>
      <w:lvlJc w:val="left"/>
      <w:pPr>
        <w:ind w:left="9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58E0F30">
      <w:start w:val="1"/>
      <w:numFmt w:val="lowerRoman"/>
      <w:lvlText w:val="%9"/>
      <w:lvlJc w:val="left"/>
      <w:pPr>
        <w:ind w:left="10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B472B"/>
    <w:multiLevelType w:val="hybridMultilevel"/>
    <w:tmpl w:val="ED6CEA98"/>
    <w:lvl w:ilvl="0" w:tplc="1000162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C29C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4FD18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AA804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7340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CC3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D2F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CB88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ABC7E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2F304E"/>
    <w:multiLevelType w:val="hybridMultilevel"/>
    <w:tmpl w:val="B7B08D22"/>
    <w:lvl w:ilvl="0" w:tplc="FC866820">
      <w:start w:val="1"/>
      <w:numFmt w:val="decimal"/>
      <w:lvlText w:val="%1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A900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D8ADA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49A64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6443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A1C7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EB28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E5B88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0C48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DF2AB3"/>
    <w:multiLevelType w:val="hybridMultilevel"/>
    <w:tmpl w:val="7D604A50"/>
    <w:lvl w:ilvl="0" w:tplc="4FB429DC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CCD82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65C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A6D35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CC6E2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25D78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ACB26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C9CC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C433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DD9"/>
    <w:rsid w:val="000C5D72"/>
    <w:rsid w:val="0019681C"/>
    <w:rsid w:val="002B1B0C"/>
    <w:rsid w:val="002B7A61"/>
    <w:rsid w:val="00486E59"/>
    <w:rsid w:val="00496EF3"/>
    <w:rsid w:val="00576B80"/>
    <w:rsid w:val="005B5696"/>
    <w:rsid w:val="005C1A28"/>
    <w:rsid w:val="006F2785"/>
    <w:rsid w:val="007E1871"/>
    <w:rsid w:val="00827A0B"/>
    <w:rsid w:val="0089363C"/>
    <w:rsid w:val="00A46EC4"/>
    <w:rsid w:val="00B35055"/>
    <w:rsid w:val="00B40C16"/>
    <w:rsid w:val="00BA087D"/>
    <w:rsid w:val="00BA1500"/>
    <w:rsid w:val="00C56DD9"/>
    <w:rsid w:val="00D32829"/>
    <w:rsid w:val="00E2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9363C"/>
    <w:pPr>
      <w:keepNext/>
      <w:keepLines/>
      <w:numPr>
        <w:numId w:val="2"/>
      </w:numPr>
      <w:spacing w:after="33"/>
      <w:ind w:left="10" w:righ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363C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8936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500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nhideWhenUsed/>
    <w:rsid w:val="00BA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A1500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5C1A28"/>
    <w:pPr>
      <w:spacing w:after="0"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eastAsia="en-US"/>
    </w:rPr>
  </w:style>
  <w:style w:type="paragraph" w:styleId="a8">
    <w:name w:val="Plain Text"/>
    <w:basedOn w:val="a"/>
    <w:link w:val="a9"/>
    <w:semiHidden/>
    <w:unhideWhenUsed/>
    <w:rsid w:val="005C1A28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5C1A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1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13</cp:revision>
  <cp:lastPrinted>2017-10-02T06:37:00Z</cp:lastPrinted>
  <dcterms:created xsi:type="dcterms:W3CDTF">2015-08-29T15:45:00Z</dcterms:created>
  <dcterms:modified xsi:type="dcterms:W3CDTF">2018-10-19T14:46:00Z</dcterms:modified>
</cp:coreProperties>
</file>